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初识Ajax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什么是Ajax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</w:t>
      </w:r>
      <w:r>
        <w:rPr>
          <w:rFonts w:hint="default"/>
          <w:lang w:val="en-US" w:eastAsia="zh-CN"/>
        </w:rPr>
        <w:t> 即“Asynchronous Javascript And XML”（异步 JavaScript 和 XML）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中文读法：阿贾克斯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XML：也是一门标签语言。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HTML：超文本标签语言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XHTML：更加严谨的HTML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XML：可扩展的标记语言（是N年前，客户端与服务器进行通信的标准）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如何写XML：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013710" cy="3089910"/>
            <wp:effectExtent l="0" t="0" r="1524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现在ajax，更适合叫Ajaj   j表示json。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开发项目的两种方案：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服务端渲染   通过模板引擎  在服务器把页面渲染好   返回给浏览器就OK了。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客户端渲染   主流的开发模式  需要Ajax去请求api接口要数据  在客户端进行渲染。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它并不是一门新的技术，它是多门技术的综合体，如果你会下面的技术，ajax你就会了：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服务端：服务端语言（java,php,node,python...），数据库（mysql, mongodb...）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浏览器端：HTML，CSS，JS，DOM，JQ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其它：HTTP，</w:t>
      </w:r>
      <w:r>
        <w:rPr>
          <w:rFonts w:hint="eastAsia"/>
          <w:color w:val="FF0000"/>
          <w:lang w:val="en-US" w:eastAsia="zh-CN"/>
        </w:rPr>
        <w:t>XMLHttpRequest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你要更好的掌握Ajax，你需要熟悉后端和前端的内容。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问：Ajax是后端程序干的活，还是前端程序员干的活？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答：前端程序员做的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为什么需要Ajax</w:t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局部刷新   提升用户体验   全屏刷新可能会造成白屏不利于用户体验</w:t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实现前后端分离开发  现在开发  肯定离不开Ajax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发展历程：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起源于Google  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古老的Ajax    XMLHttpRequest   学的时间就先学它  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新时代的Ajax   axios是基于古老的Ajax封装    fetch（完全不同的请求数据的方案）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反向Ajax   以前只有ajax先去请求服务器   服务器给出响应   反向ajax就是指服务器可以主动发送数据给客户端 如websokit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古老的Ajax（面试时被问）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ajax的核心  XMLHttpRequest对象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"https://developer.mozilla.org/zh-CN/docs/Web/API/XMLHttpRequest" \o "使用XMLHttpRequest (XHR)对象可以与服务器交互。您可以从URL获取数据，而无需让整个的页面刷新。这使得Web页面可以只更新页面的局部，而不影响用户的操作。XMLHttpRequest在 Ajax 编程中被大量使用。"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XMLHttpRequest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(XHR) 是一种创建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"https://developer.mozilla.org/en-US/docs/Glossary/AJAX" \o "AJAX: Asynchronous JavaScript And XML (AJAX) is a programming practice of building more complex, dynamic webpages using a technology known as XMLHttpRequest."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AJAX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请求的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"https://developer.mozilla.org/en-US/docs/Glossary/JavaScript" \o "JavaScript: JavaScript (JS) is a programming language mostly used to dynamically script webpages on the client side, but it is also often utilized on the server-side, using packages such as Node.js."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JavaScript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"https://developer.mozilla.org/en-US/docs/Glossary/API" \o "API: An API (Application Programming Interface) is a set of features and rules that exist inside a software program (the application) enabling interaction with it through software - as opposed to a human user interface. The API can be seen as a simple contract (the interface) between the application offering it and other items, such as third party software or hardware."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API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。它的方法提供了在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"https://developer.mozilla.org/en-US/docs/Glossary/browser" \o "浏览器: A Web browser or browser is a program that retrieves and displays pages from the Web, and lets users access further pages through hyperlinks. A browser is the most familiar type of user agent."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浏览器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"https://developer.mozilla.org/en-US/docs/Glossary/server" \o "服务器: A server is a software or hardware offering a service to a user, usually referred to as client.  A hardware server is a shared computer on a network, usually powerful and housed in a data center.  A software server (often running on a hardware server) is a program that provides services to client programs or a user interface to human clients."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服务器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之间发送请求的能力。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大白话：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在浏览器内部，有一个对象，叫XMLHttpRequest对象，这个对象可以向服务器发起请求，服务器把数据交给这个对象。简写成xhr，本质就是一个对象。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我们需要知道，这个对象里面都有哪些属性和方法，如果把这些</w:t>
      </w:r>
      <w:r>
        <w:rPr>
          <w:rFonts w:hint="eastAsia"/>
          <w:b/>
          <w:bCs/>
          <w:lang w:val="en-US" w:eastAsia="zh-CN"/>
        </w:rPr>
        <w:t>属性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方法</w:t>
      </w:r>
      <w:r>
        <w:rPr>
          <w:rFonts w:hint="eastAsia"/>
          <w:lang w:val="en-US" w:eastAsia="zh-CN"/>
        </w:rPr>
        <w:t>掌握住了，ajax就掌握住了。文档地址：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"https://developer.mozilla.org/zh-CN/docs/Web/API/XMLHttpRequest"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https://developer.mozilla.org/zh-CN/docs/Web/API/XMLHttpRequest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常用的属性和方法：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方法：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Send</w:t>
      </w:r>
    </w:p>
    <w:p>
      <w:pPr>
        <w:numPr>
          <w:ilvl w:val="0"/>
          <w:numId w:val="8"/>
        </w:numPr>
        <w:ind w:left="420" w:leftChars="0" w:hanging="420" w:firstLineChars="0"/>
        <w:rPr>
          <w:rFonts w:ascii="Arial" w:hAnsi="Arial" w:eastAsia="Arial" w:cs="Arial"/>
          <w:i w:val="0"/>
          <w:caps w:val="0"/>
          <w:color w:val="4F4F4F"/>
          <w:spacing w:val="0"/>
          <w:sz w:val="21"/>
          <w:szCs w:val="21"/>
          <w:shd w:val="clear" w:fill="FFFFFF"/>
        </w:rPr>
      </w:pPr>
      <w:r>
        <w:rPr>
          <w:rFonts w:ascii="Arial" w:hAnsi="Arial" w:eastAsia="Arial" w:cs="Arial"/>
          <w:i w:val="0"/>
          <w:color w:val="4F4F4F"/>
          <w:spacing w:val="0"/>
          <w:sz w:val="21"/>
          <w:szCs w:val="21"/>
          <w:shd w:val="clear" w:fill="FFFFFF"/>
        </w:rPr>
        <w:t>A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1"/>
          <w:szCs w:val="21"/>
          <w:shd w:val="clear" w:fill="FFFFFF"/>
        </w:rPr>
        <w:t>bort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setRequestHeader</w:t>
      </w:r>
    </w:p>
    <w:p>
      <w:pPr>
        <w:numPr>
          <w:ilvl w:val="0"/>
          <w:numId w:val="8"/>
        </w:numPr>
        <w:ind w:left="420" w:leftChars="0" w:hanging="420" w:firstLineChars="0"/>
        <w:rPr>
          <w:rFonts w:ascii="Arial" w:hAnsi="Arial" w:eastAsia="Arial" w:cs="Arial"/>
          <w:i w:val="0"/>
          <w:caps w:val="0"/>
          <w:color w:val="4F4F4F"/>
          <w:spacing w:val="0"/>
          <w:sz w:val="21"/>
          <w:szCs w:val="21"/>
          <w:shd w:val="clear" w:fill="FFFFFF"/>
        </w:rPr>
      </w:pPr>
      <w:r>
        <w:rPr>
          <w:rFonts w:hint="eastAsia"/>
          <w:lang w:val="en-US" w:eastAsia="zh-CN"/>
        </w:rPr>
        <w:t>getAllResponseHeaders</w:t>
      </w:r>
    </w:p>
    <w:p>
      <w:pPr>
        <w:ind w:firstLine="420" w:firstLineChars="0"/>
        <w:rPr>
          <w:rFonts w:ascii="Arial" w:hAnsi="Arial" w:eastAsia="Arial" w:cs="Arial"/>
          <w:i w:val="0"/>
          <w:caps w:val="0"/>
          <w:color w:val="4F4F4F"/>
          <w:spacing w:val="0"/>
          <w:sz w:val="21"/>
          <w:szCs w:val="21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caps w:val="0"/>
          <w:color w:val="4F4F4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21"/>
          <w:szCs w:val="21"/>
          <w:shd w:val="clear" w:fill="FFFFFF"/>
          <w:lang w:val="en-US" w:eastAsia="zh-CN"/>
        </w:rPr>
        <w:t>属性：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Onreadystatechange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readyState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statusText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responseText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responseXML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快速入门案例（检测用户名是否存在）</w:t>
      </w:r>
    </w:p>
    <w:p>
      <w:pPr>
        <w:numPr>
          <w:ilvl w:val="0"/>
          <w:numId w:val="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不使用ajax  </w:t>
      </w:r>
    </w:p>
    <w:p>
      <w:pPr>
        <w:numPr>
          <w:ilvl w:val="0"/>
          <w:numId w:val="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使用ajax的检测方案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不使用ajax进行检测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第一步：初始化配置文件</w:t>
      </w:r>
    </w:p>
    <w:p>
      <w:r>
        <w:drawing>
          <wp:inline distT="0" distB="0" distL="114300" distR="114300">
            <wp:extent cx="5271135" cy="1943735"/>
            <wp:effectExtent l="0" t="0" r="571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第二步：安装express, body-parser, ejs</w:t>
      </w:r>
    </w:p>
    <w:p>
      <w:r>
        <w:drawing>
          <wp:inline distT="0" distB="0" distL="114300" distR="114300">
            <wp:extent cx="5270500" cy="520065"/>
            <wp:effectExtent l="0" t="0" r="635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第三步：准备表单</w:t>
      </w:r>
    </w:p>
    <w:p>
      <w:r>
        <w:drawing>
          <wp:inline distT="0" distB="0" distL="114300" distR="114300">
            <wp:extent cx="5270500" cy="3931285"/>
            <wp:effectExtent l="0" t="0" r="635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第四步：开一个服务器，载入表单</w:t>
      </w:r>
    </w:p>
    <w:p>
      <w:r>
        <w:drawing>
          <wp:inline distT="0" distB="0" distL="114300" distR="114300">
            <wp:extent cx="5264785" cy="1795145"/>
            <wp:effectExtent l="0" t="0" r="1206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51865"/>
            <wp:effectExtent l="0" t="0" r="444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</w:p>
    <w:p>
      <w:r>
        <w:drawing>
          <wp:inline distT="0" distB="0" distL="114300" distR="114300">
            <wp:extent cx="3108325" cy="2108200"/>
            <wp:effectExtent l="0" t="0" r="158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第五步：当用户提交了表单时，检测用户名是否可用 </w:t>
      </w:r>
    </w:p>
    <w:p>
      <w:r>
        <w:drawing>
          <wp:inline distT="0" distB="0" distL="114300" distR="114300">
            <wp:extent cx="5271135" cy="2153920"/>
            <wp:effectExtent l="0" t="0" r="571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  <w:lang w:val="en-US" w:eastAsia="zh-CN"/>
        </w:rPr>
        <w:t>在服务端处理请求，如下：</w:t>
      </w:r>
      <w:r>
        <w:rPr>
          <w:rFonts w:hint="eastAsia"/>
          <w:b/>
          <w:bCs/>
          <w:lang w:val="en-US" w:eastAsia="zh-CN"/>
        </w:rPr>
        <w:br w:type="textWrapping"/>
      </w:r>
      <w:r>
        <w:drawing>
          <wp:inline distT="0" distB="0" distL="114300" distR="114300">
            <wp:extent cx="5273040" cy="3221355"/>
            <wp:effectExtent l="0" t="0" r="381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</w:p>
    <w:p>
      <w:r>
        <w:drawing>
          <wp:inline distT="0" distB="0" distL="114300" distR="114300">
            <wp:extent cx="3494405" cy="2076450"/>
            <wp:effectExtent l="0" t="0" r="1079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34030" cy="1119505"/>
            <wp:effectExtent l="0" t="0" r="1397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5770" cy="1614805"/>
            <wp:effectExtent l="0" t="0" r="508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5920" cy="784860"/>
            <wp:effectExtent l="0" t="0" r="1778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上面写法可以实现功能，得是缺点的，如下：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非常不利于用户体验   是一个全新的请求  页面发生了跳转  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当用户名已被占用   返回注册页面时，很多信息都要重新填写，体验非常糟糕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解决方案：使用ajax进行检测  实例局部刷新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使用ajax进行检测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上面的方式，是当用户填写完信息后，点击提交后，发送请求，然后后端开始检测。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我们希望的是，当用户名填写OK后，就开始进行检测，也就是用户名填写OK后，就要发送一个请求，得到一个服务端响应的结果。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所以我们需要考虑两点：</w:t>
      </w:r>
      <w:r>
        <w:rPr>
          <w:rFonts w:hint="eastAsia"/>
          <w:b/>
          <w:bCs/>
          <w:lang w:val="en-US" w:eastAsia="zh-CN"/>
        </w:rPr>
        <w:br w:type="textWrapping"/>
      </w:r>
      <w:r>
        <w:rPr>
          <w:rFonts w:hint="eastAsia"/>
          <w:lang w:val="en-US" w:eastAsia="zh-CN"/>
        </w:rPr>
        <w:t>1）什么时候发出去这个请求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2）如何接收这个响应结果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什么时候发出去呢：</w:t>
      </w:r>
      <w:r>
        <w:rPr>
          <w:rFonts w:hint="eastAsia"/>
          <w:lang w:val="en-US" w:eastAsia="zh-CN"/>
        </w:rPr>
        <w:t xml:space="preserve"> 当失去焦点时就要发出这个请求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如何接收这个响应结果呢：</w:t>
      </w:r>
      <w:r>
        <w:rPr>
          <w:rFonts w:hint="eastAsia"/>
          <w:lang w:val="en-US" w:eastAsia="zh-CN"/>
        </w:rPr>
        <w:t>此时就是需要知道ajax的使用步骤了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古老ajax使用的经典流程：</w:t>
      </w:r>
    </w:p>
    <w:p>
      <w:pPr>
        <w:widowControl w:val="0"/>
        <w:numPr>
          <w:ilvl w:val="0"/>
          <w:numId w:val="1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创建xhr对象</w:t>
      </w:r>
    </w:p>
    <w:p>
      <w:pPr>
        <w:widowControl w:val="0"/>
        <w:numPr>
          <w:ilvl w:val="0"/>
          <w:numId w:val="1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建立和服务端的连接 </w:t>
      </w:r>
    </w:p>
    <w:p>
      <w:pPr>
        <w:widowControl w:val="0"/>
        <w:numPr>
          <w:ilvl w:val="0"/>
          <w:numId w:val="1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监听服务端状态变化</w:t>
      </w:r>
    </w:p>
    <w:p>
      <w:pPr>
        <w:widowControl w:val="0"/>
        <w:numPr>
          <w:ilvl w:val="0"/>
          <w:numId w:val="1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实现步骤：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1）准备表单页面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487295"/>
            <wp:effectExtent l="0" t="0" r="1016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2）服务器载入这个视图页面，如下：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595245"/>
            <wp:effectExtent l="0" t="0" r="825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931545"/>
            <wp:effectExtent l="0" t="0" r="952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389630" cy="2300605"/>
            <wp:effectExtent l="0" t="0" r="127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3）不使用form表单发出请求，使用ajax发出请求 </w:t>
      </w: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创建xhr对象</w:t>
      </w: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建立和服务端的连接 </w:t>
      </w: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监听服务端状态变化</w:t>
      </w: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765300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ajax发出请求接收响应的代码如下：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440430"/>
            <wp:effectExtent l="0" t="0" r="571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测试如下：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230" cy="2117090"/>
            <wp:effectExtent l="0" t="0" r="7620" b="165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4）服务器处理这个请求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530600"/>
            <wp:effectExtent l="0" t="0" r="5715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2880" cy="1851025"/>
            <wp:effectExtent l="0" t="0" r="1397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577340"/>
            <wp:effectExtent l="0" t="0" r="317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有了ajax，用户体验就非常爽了。不需要让整个页面进行刷新了，只需要要页面中某一块区域进行刷新，局部刷新，并且它是异步的。异步局部刷新。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其实是整个过程中，xhr对象是核心，学习ajax，说白了，你需要知道前端和后端的内容之外，就需要学习xhr这个对象。学习ajax就是学习xhr这个对象里面的属性和方法。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ajax发送请求的四大经典的步骤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>创建一个xhr对象  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一般使用 X</w:t>
      </w:r>
      <w:r>
        <w:rPr>
          <w:rFonts w:hint="eastAsia"/>
          <w:lang w:val="en-US" w:eastAsia="zh-CN"/>
        </w:rPr>
        <w:t>ML</w:t>
      </w:r>
      <w:r>
        <w:rPr>
          <w:rFonts w:hint="default"/>
          <w:lang w:val="en-US" w:eastAsia="zh-CN"/>
        </w:rPr>
        <w:t>HttpRequest对象  有的浏览器不兼容XMLHttpRequest  不兼容它有一个叫ActiveXObject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（2）打开请求连接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xhr.open(请求方式，URL，指定这个请求是同步的还是异步)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请求方式：</w:t>
      </w:r>
      <w:r>
        <w:rPr>
          <w:rFonts w:hint="eastAsia"/>
          <w:b/>
          <w:bCs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get: 偏向于从服务器获取数据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post：偏向于把数据提交给服务器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指定ajax是同步还是异步：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默认第三个参数是true，表示异步，可以设置成false，代表同步  项目中基本上都是异步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监听请求的状态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不同的状态做不同的事情  都有哪些状态 后面说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发送ajax请求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在ajax状态是4的时候，表示当前的请求结束了。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4，创建XHR对象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在标准浏览器中，使用XMLHttpRequest构造器来new就OK了。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53740" cy="931545"/>
            <wp:effectExtent l="0" t="0" r="381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4855845"/>
            <wp:effectExtent l="0" t="0" r="825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需要注意：</w:t>
      </w:r>
      <w:r>
        <w:rPr>
          <w:rFonts w:hint="eastAsia"/>
          <w:lang w:val="en-US" w:eastAsia="zh-CN"/>
        </w:rPr>
        <w:t>在一些低版本的IE浏览器中不支持XMLHttpRequet。使用activeXObject（了解就OK了），在JQ中已处理好兼容性问题。在vue，react中，已经不兼容低版本IE浏览器，所以说，对于低版本IE浏览器它的问题，我们就不用管了。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5，请求方式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不管你是什么样的请求方式，客户端都可以把数据传递给服务器，服务器也可以把数据返回给客户端，只不过get偏重去服务器多拿数据，post更偏重于给多服务器数据。</w:t>
      </w:r>
    </w:p>
    <w:p>
      <w:pPr>
        <w:pStyle w:val="4"/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Get系列请求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常见的请求有6种，分get系列和post系列。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Get系列：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    经典的get请求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   只获取响应的头信息，不获取响应体内容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delete  删除服务器上某一个文件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  试探性请求   在发送真正的请求之前  先试探请求一下  是否可以请求OK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在cross跨域请求中会使用到的</w:t>
      </w:r>
    </w:p>
    <w:p>
      <w:pPr>
        <w:pStyle w:val="4"/>
        <w:numPr>
          <w:ilvl w:val="0"/>
          <w:numId w:val="1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Post系列请求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Post系列：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    经典post请求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新增 一般指向服务器中新增文件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经典的get请求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经典面试题：请说一下，get请求和post请求的区别？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特点：</w:t>
      </w:r>
    </w:p>
    <w:p>
      <w:pPr>
        <w:numPr>
          <w:ilvl w:val="0"/>
          <w:numId w:val="1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基于ur请求的，请求的数据也是放在url上面的，url长度有限制的，get请求传递给服务器的数据大小是有限制的。</w:t>
      </w:r>
    </w:p>
    <w:p>
      <w:pPr>
        <w:numPr>
          <w:ilvl w:val="0"/>
          <w:numId w:val="1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Get请求是基于url，就可以劫持到url，得到数据，不是那么安全，传递一些敏感数据时，通常不会使用Get请求。</w:t>
      </w:r>
    </w:p>
    <w:p>
      <w:pPr>
        <w:numPr>
          <w:ilvl w:val="0"/>
          <w:numId w:val="1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Get请求是基于url，url不变，可能下次走的就浏览器的本地缓存，如何解决？</w:t>
      </w:r>
    </w:p>
    <w:p>
      <w:pPr>
        <w:numPr>
          <w:ilvl w:val="0"/>
          <w:numId w:val="15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Get请求通常是以查询字符串的形式把数据传递给服务器  a=1&amp;b=2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基于ur请求的，请求的数据也是放在url上面的，url长度有限制的，不同的浏览器限制的大小的不一样的，IE浏览器只有2KB的大小。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91000" cy="342900"/>
            <wp:effectExtent l="0" t="0" r="0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ind w:left="631" w:leftChars="200" w:hanging="211" w:hangingChars="10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解决get请求的缓存问题，通常有两种策略：</w:t>
      </w:r>
    </w:p>
    <w:p>
      <w:pPr>
        <w:widowControl w:val="0"/>
        <w:numPr>
          <w:ilvl w:val="0"/>
          <w:numId w:val="0"/>
        </w:numPr>
        <w:ind w:left="630" w:leftChars="200" w:hanging="210" w:hanging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一：在url后面加上一个随机数    </w:t>
      </w:r>
    </w:p>
    <w:p>
      <w:pPr>
        <w:widowControl w:val="0"/>
        <w:numPr>
          <w:ilvl w:val="0"/>
          <w:numId w:val="0"/>
        </w:numPr>
        <w:ind w:firstLine="840" w:firstLineChars="4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xhr.open(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get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./data/json?a=1&amp;b=2&amp;_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+Math.random())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二：在url后面加上一个时间戳（时间戳是指格林威治时间1970年01月01日00时00分00秒(北京时间1970年01月01日08时00分00秒)起至现在的总毫秒数）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三：ctrl+F5  (强制刷新)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告诉xhr对象，请求方式是什么，请求的url是什么，以及携带的参数：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85445"/>
            <wp:effectExtent l="0" t="0" r="6350" b="1460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上面的get可以大写，也可以小写，传递数组就通过查询字符串。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发送请求，通常get请求的请求体就是空，所以一般我们写null：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38375" cy="304800"/>
            <wp:effectExtent l="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重点来了：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1）对于中文，在IE浏览器中会产生乱码，我就不演示了~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改动一下上午的代码：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703955"/>
            <wp:effectExtent l="0" t="0" r="7620" b="1079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327150"/>
            <wp:effectExtent l="0" t="0" r="8890" b="635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964690"/>
            <wp:effectExtent l="0" t="0" r="5080" b="1651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IE就不测试了。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2）用户名不能有特殊的字符 如 &amp; =    查询字符串  ?username=username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1524635"/>
            <wp:effectExtent l="0" t="0" r="4445" b="18415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156460"/>
            <wp:effectExtent l="0" t="0" r="9525" b="1524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你记住，任何时候都不要相信用户的输入，所以通常会对用户的输入进行编码处理：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encodeURIComponent  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2574290"/>
            <wp:effectExtent l="0" t="0" r="10795" b="1651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把用户输入的数据进行编码后，扔给了服务器。</w:t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54785"/>
            <wp:effectExtent l="0" t="0" r="4445" b="1206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1769110"/>
            <wp:effectExtent l="0" t="0" r="6350" b="254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服务器不需要我们进行解码，它会自动地进行解码处理。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（4）经典post请求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特点：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理论上来说，Post把数据给服务器，理论上是没有大小的限制，但是通常写项目时也会给预一定的限制。</w:t>
      </w:r>
    </w:p>
    <w:p>
      <w:pPr>
        <w:numPr>
          <w:ilvl w:val="0"/>
          <w:numId w:val="1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是基于请求体进行传输的，如果不一个不懂编程的人，它不知道什么是请求体，给服务器的数据不会暴露在url里，相对安全，在网络互联网的世界，没有所谓的绝对安全。</w:t>
      </w:r>
    </w:p>
    <w:p>
      <w:pPr>
        <w:numPr>
          <w:ilvl w:val="0"/>
          <w:numId w:val="1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post请求也可以以字符串的形式把数据传递给服务器，还可以以form-data的形式把数据传递给服务器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这样请求：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6225" cy="371475"/>
            <wp:effectExtent l="0" t="0" r="9525" b="952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给服务器的数据写在send，如下：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52900" cy="457200"/>
            <wp:effectExtent l="0" t="0" r="0" b="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比get请求多一步，告诉服务器，给你服务器的数据的编码是什么样的格式，如下：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39395"/>
            <wp:effectExtent l="0" t="0" r="6985" b="825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完整代码如下：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413000"/>
            <wp:effectExtent l="0" t="0" r="7620" b="635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在服务器使用post处理请求，如下：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034030"/>
            <wp:effectExtent l="0" t="0" r="9525" b="1397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2794000"/>
            <wp:effectExtent l="0" t="0" r="1397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893570"/>
            <wp:effectExtent l="0" t="0" r="8890" b="1143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26895"/>
            <wp:effectExtent l="0" t="0" r="10160" b="1905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post请求不需要特殊处理编码问题：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25675"/>
            <wp:effectExtent l="0" t="0" r="6350" b="3175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在开发时，get请求的更为常见，基本占有85%左右，post用的少一点。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6，传递给服务器的数据格式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（1）传递给服务器的数据格式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常见的格式如下：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application/x-www-from-urlencoded   最最常用的  字符串   name=java&amp;age = 23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multipart/form-data  也比较常用  文件上传  提交表单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raw  可以上传任意格式的文本，可以上传text、json、xml、html等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binary  上传二进制数据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....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准备数据如下：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315085"/>
            <wp:effectExtent l="0" t="0" r="12065" b="184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发送请求：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70635"/>
            <wp:effectExtent l="0" t="0" r="317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32815"/>
            <wp:effectExtent l="0" t="0" r="1143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不能走file协议，要走http协议，如下：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22095"/>
            <wp:effectExtent l="0" t="0" r="508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在vscode安装一个插件，如下：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30320" cy="1512570"/>
            <wp:effectExtent l="0" t="0" r="17780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现在就不能复制文件路径，在浏览器中打开了，现在需要鼠标右键，通过live server打开，如下：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11580"/>
            <wp:effectExtent l="0" t="0" r="508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打开network，如下：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38375"/>
            <wp:effectExtent l="0" t="0" r="381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25140"/>
            <wp:effectExtent l="0" t="0" r="381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39035"/>
            <wp:effectExtent l="0" t="0" r="3810" b="184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再看如下代码：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1706880"/>
            <wp:effectExtent l="0" t="0" r="1270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47215"/>
            <wp:effectExtent l="0" t="0" r="571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945515"/>
            <wp:effectExtent l="0" t="0" r="571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分析networld，如下：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317750"/>
            <wp:effectExtent l="0" t="0" r="9525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29175" cy="9144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使用form-data格式把数据给服务器，如下：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319145"/>
            <wp:effectExtent l="0" t="0" r="8890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在NetWorld查看如下：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520315"/>
            <wp:effectExtent l="0" t="0" r="2540" b="133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812415"/>
            <wp:effectExtent l="0" t="0" r="381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....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状态说明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我们说的状态包含两个部分的状态：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xhr对象的状态</w:t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HTTP响应的状态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XHR对象的状态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使用readyState来获取xhr对象的状态，它有5个状态值，如下：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0：请求未初始化，还没有调用 open()。</w:t>
      </w:r>
      <w:r>
        <w:rPr>
          <w:rFonts w:hint="eastAsia"/>
          <w:lang w:val="en-US" w:eastAsia="zh-CN"/>
        </w:rPr>
        <w:t xml:space="preserve">  xhr对象已创建，但是还没有open。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1：请求已经建立，但是还没有发送，还没有调用 send()。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2：请求已发送，正在处理中（通常现在可以从响应中获取内容头）。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3：请求在处理中；通常响应中已有部分数据可用了，没有全部完成。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4：响应已完成；您可以获取并使用服务器的响应了。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0：请求未初始化，还没有调用 open()。</w:t>
      </w:r>
      <w:r>
        <w:rPr>
          <w:rFonts w:hint="eastAsia"/>
          <w:b/>
          <w:bCs/>
          <w:lang w:val="en-US" w:eastAsia="zh-CN"/>
        </w:rPr>
        <w:t xml:space="preserve">  xhr对象已创建，但是还没有open。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8080" cy="1033780"/>
            <wp:effectExtent l="0" t="0" r="7620" b="13970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86430" cy="1103630"/>
            <wp:effectExtent l="0" t="0" r="13970" b="127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1：请求已经建立，但是还没有发送，还没有调用 send()。</w:t>
      </w:r>
      <w:r>
        <w:rPr>
          <w:rFonts w:hint="eastAsia"/>
          <w:b/>
          <w:bCs/>
          <w:lang w:val="en-US" w:eastAsia="zh-CN"/>
        </w:rPr>
        <w:t xml:space="preserve">  调用了open方法，正要发送请求。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56610" cy="1068705"/>
            <wp:effectExtent l="0" t="0" r="15240" b="1714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16200" cy="963295"/>
            <wp:effectExtent l="0" t="0" r="12700" b="8255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2：请求已发送，正在处理中（通常现在可以从响应中获取内容头）。</w:t>
      </w:r>
      <w:r>
        <w:rPr>
          <w:rFonts w:hint="eastAsia"/>
          <w:b/>
          <w:bCs/>
          <w:lang w:val="en-US" w:eastAsia="zh-CN"/>
        </w:rPr>
        <w:t>接收到的是原始数据，客户端还不能使用，已全部接收完原始数据，为数据解析作准备。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onreadystatechange监听不到0和1的状态，只能监听到2,3,4状态。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685290"/>
            <wp:effectExtent l="0" t="0" r="5080" b="1016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515110" cy="968375"/>
            <wp:effectExtent l="0" t="0" r="8890" b="3175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3：请求在处理中；通常响应中已有部分数据可用了，没有全部完成。</w:t>
      </w:r>
      <w:r>
        <w:rPr>
          <w:rFonts w:hint="eastAsia"/>
          <w:b/>
          <w:bCs/>
          <w:lang w:val="en-US" w:eastAsia="zh-CN"/>
        </w:rPr>
        <w:t>解析接收到服务端的数据，根据mime进行解析成对应的格式，为客户端使用作准备，3表示正在解析。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表示数据正在解析，解析成客户端可以使用的数据。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4：响应已完成；您可以获取并使用服务器的响应了。</w:t>
      </w:r>
      <w:r>
        <w:rPr>
          <w:rFonts w:hint="eastAsia"/>
          <w:b/>
          <w:bCs/>
          <w:lang w:val="en-US" w:eastAsia="zh-CN"/>
        </w:rPr>
        <w:t>确认全部的数据已解析成客户端可以调用的格式，可以通过xhr对象获取到数据。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原始数据解析完毕，客户端就可以使用，可以通过xhr对象获取数据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65705"/>
            <wp:effectExtent l="0" t="0" r="3175" b="10795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HTTP响应的状态</w:t>
      </w:r>
    </w:p>
    <w:p>
      <w:r>
        <w:drawing>
          <wp:inline distT="0" distB="0" distL="114300" distR="114300">
            <wp:extent cx="5265420" cy="1882775"/>
            <wp:effectExtent l="0" t="0" r="11430" b="317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1xx :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websoket会见到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2xx 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基本上都是成功   200 ok 正常返回数据了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3xx :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301 moved Permanenently 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永久重定向   一心一意  访问一个域名  永远重定向到另一个域名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如：music.baidu.com  ----&gt;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"http://music.taihe.com/"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http://music.taihe.com/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如下图：</w:t>
      </w:r>
    </w:p>
    <w:p>
      <w:pPr>
        <w:ind w:firstLine="420" w:firstLineChars="0"/>
      </w:pPr>
      <w:r>
        <w:drawing>
          <wp:inline distT="0" distB="0" distL="114300" distR="114300">
            <wp:extent cx="5269230" cy="2783205"/>
            <wp:effectExtent l="0" t="0" r="7620" b="171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302 : 临时重定向 moved Temporarily</w:t>
      </w:r>
      <w:r>
        <w:rPr>
          <w:rFonts w:hint="default"/>
          <w:b/>
          <w:bCs/>
          <w:lang w:val="en-US" w:eastAsia="zh-CN"/>
        </w:rPr>
        <w:t> </w:t>
      </w:r>
      <w:r>
        <w:rPr>
          <w:rFonts w:hint="eastAsia"/>
          <w:b/>
          <w:bCs/>
          <w:lang w:val="en-US" w:eastAsia="zh-CN"/>
        </w:rPr>
        <w:t xml:space="preserve">  三心二意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304 : 缓存  是网站性能缓存点   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6690" cy="1947545"/>
            <wp:effectExtent l="0" t="0" r="10160" b="14605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307 : 临时重定向   一般用于负载均衡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4xx 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4打头的表示失败，一般是客户端的错误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400 Bad Request 请求参数错误 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401 unauthorized  无权限访问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404 not found 地址错误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405 method not allowed 请求的方法不支持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....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5xx :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5打头也表示失败，一般原因都是服务器的问题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500 Internal Server Error 内部服务器错误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503 Service Unavailable  服务器超负荷了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在我们写项目中，后端程序员可能不是按上面的状态码的规则进行编程的，不管传参或权限是否OK，只有服务器收到请求都会返回200，错误信息，它会给你放到json中，定义一个字段来表示不同的错误，如下：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{</w:t>
      </w:r>
    </w:p>
    <w:p>
      <w:pPr>
        <w:ind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code:0,   0代表成功    1代表无权限  2代表参数错误了   3代表服务器出问题了...</w:t>
      </w:r>
    </w:p>
    <w:p>
      <w:pPr>
        <w:ind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msg:</w:t>
      </w:r>
      <w:r>
        <w:rPr>
          <w:rFonts w:hint="default"/>
          <w:b/>
          <w:bCs/>
          <w:color w:val="FF0000"/>
          <w:lang w:val="en-US" w:eastAsia="zh-CN"/>
        </w:rPr>
        <w:t>”</w:t>
      </w:r>
      <w:r>
        <w:rPr>
          <w:rFonts w:hint="eastAsia"/>
          <w:b/>
          <w:bCs/>
          <w:color w:val="FF0000"/>
          <w:lang w:val="en-US" w:eastAsia="zh-CN"/>
        </w:rPr>
        <w:t>xxx</w:t>
      </w:r>
      <w:r>
        <w:rPr>
          <w:rFonts w:hint="default"/>
          <w:b/>
          <w:bCs/>
          <w:color w:val="FF0000"/>
          <w:lang w:val="en-US" w:eastAsia="zh-CN"/>
        </w:rPr>
        <w:t>”</w:t>
      </w:r>
      <w:r>
        <w:rPr>
          <w:rFonts w:hint="eastAsia"/>
          <w:b/>
          <w:bCs/>
          <w:color w:val="FF0000"/>
          <w:lang w:val="en-US" w:eastAsia="zh-CN"/>
        </w:rPr>
        <w:t xml:space="preserve">  状态的描述符</w:t>
      </w:r>
    </w:p>
    <w:p>
      <w:pPr>
        <w:ind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result:[{},{},{}]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}</w:t>
      </w:r>
    </w:p>
    <w:p>
      <w:r>
        <w:drawing>
          <wp:inline distT="0" distB="0" distL="114300" distR="114300">
            <wp:extent cx="5266055" cy="1052195"/>
            <wp:effectExtent l="0" t="0" r="10795" b="1460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后端如果没有设置HTTP状态码，一般都是200，如下：</w:t>
      </w:r>
    </w:p>
    <w:p>
      <w:r>
        <w:drawing>
          <wp:inline distT="0" distB="0" distL="114300" distR="114300">
            <wp:extent cx="5268595" cy="1889760"/>
            <wp:effectExtent l="0" t="0" r="8255" b="1524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通常我们ajax去获取数据时，写代码如下：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103245"/>
            <wp:effectExtent l="0" t="0" r="3175" b="1905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响应的数据格式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Xhr 提供了两个属性可以得到数据，如下：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reponseXML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repnoseText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在N年前，是通过reponseXML去获取数据，但是XML已out了，不讲了。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reponseText得到服务器响应的数据，数据格式是字符串的格式。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字符串也有不同的表现形式：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普通的纯文本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wangcai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html字符串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json字符串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服务器响应普通的纯文本，如下：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191510"/>
            <wp:effectExtent l="0" t="0" r="3810" b="8890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客户端就可以得到字符串：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745865"/>
            <wp:effectExtent l="0" t="0" r="6985" b="698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2975" cy="1581150"/>
            <wp:effectExtent l="0" t="0" r="9525" b="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服务器响应html字符串，如下：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502535"/>
            <wp:effectExtent l="0" t="0" r="7620" b="1206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18560" cy="1341120"/>
            <wp:effectExtent l="0" t="0" r="15240" b="11430"/>
            <wp:docPr id="8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还可以返回json的字符串（重点中的重点（现在主流的项目开发是前后端分离））：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05380"/>
            <wp:effectExtent l="0" t="0" r="3810" b="13970"/>
            <wp:docPr id="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客户端接收如下：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900805"/>
            <wp:effectExtent l="0" t="0" r="3810" b="4445"/>
            <wp:docPr id="8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127760"/>
            <wp:effectExtent l="0" t="0" r="8255" b="15240"/>
            <wp:docPr id="8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此时，需要把JSON字符串转成JSON对象，如下：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131185"/>
            <wp:effectExtent l="0" t="0" r="5080" b="12065"/>
            <wp:docPr id="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33925" cy="1733550"/>
            <wp:effectExtent l="0" t="0" r="9525" b="0"/>
            <wp:docPr id="8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服务器给你返回的一定是一个JSON字符串，客户端得到的也一定是JSON字符串，客户端要使用JSON字符串，需要先把它转化成JSON对象。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补充一个小知识点，express返回json的形式如下：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2599055"/>
            <wp:effectExtent l="0" t="0" r="12065" b="10795"/>
            <wp:docPr id="8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但是前端得到的依赖是JSON字符串。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08120" cy="1376045"/>
            <wp:effectExtent l="0" t="0" r="11430" b="14605"/>
            <wp:docPr id="9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还可以这样写：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306320"/>
            <wp:effectExtent l="0" t="0" r="3175" b="1778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53000" cy="1600200"/>
            <wp:effectExtent l="0" t="0" r="0" b="0"/>
            <wp:docPr id="9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spacing w:line="48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JQ中的Ajax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前面使用ajax，需要经典的4个步骤，如下：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创建xhr对象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建立连接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监听xhr状态变化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前面使用ajax，需要注意一些细节：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针对特殊的字符，需要进行编码处理  &amp;  = 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Post请求，需要加上一个头，使用setRequestHeader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对于IE浏览器，低版本不认识XMLHttpRequest，需要使用AcitveXObject，有兼容问题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有些大牛对原生ajax进行了封装，目的就方便我们使用ajax，方便我们得到服务器的数据，有很多可以发送ajax的优秀的js库，最为经典是就是jq中封装，当然，现在最主流是axios。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不直接说axios，是由于，axios里面包含了很多异步处理方案，需要把promise和async/await讲完后，才能讲axios。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学习jq中的ajax，还是看手册：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"http://jquery.cuishifeng.cn/"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http://jquery.cuishifeng.cn/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2910"/>
            <wp:effectExtent l="0" t="0" r="11430" b="889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上面有很多的方法，我们只需要掌握最核心的，如下：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$.get() 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$.post()</w:t>
      </w:r>
    </w:p>
    <w:p>
      <w:pPr>
        <w:widowControl w:val="0"/>
        <w:numPr>
          <w:ilvl w:val="0"/>
          <w:numId w:val="22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$.ajax()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$.get()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格式：$.get(url,[data],[callback],type)   get方式异步请求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参数如下：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url:发送请求地址。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data:待发送 Key/value 参数。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callback:发送成功时回调函数。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type:返回内容格式，xml, html, script, json, text, _default。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使用jq中的ajax中的get请求，检测用户名是否存在。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第一步：准备静态页面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69230" cy="4070350"/>
            <wp:effectExtent l="0" t="0" r="7620" b="635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第二步：载入静态页面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69865" cy="5487670"/>
            <wp:effectExtent l="0" t="0" r="6985" b="1778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8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64150" cy="452755"/>
            <wp:effectExtent l="0" t="0" r="12700" b="444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2811780" cy="2044700"/>
            <wp:effectExtent l="0" t="0" r="7620" b="1270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第三步：把jq文件放到public下面的，通过中间件载入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3295650" cy="2419350"/>
            <wp:effectExtent l="0" t="0" r="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68595" cy="2310130"/>
            <wp:effectExtent l="0" t="0" r="8255" b="1397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70500" cy="3309620"/>
            <wp:effectExtent l="0" t="0" r="6350" b="508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第四步：在前端中引入jq，使用之，如下：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71770" cy="2230120"/>
            <wp:effectExtent l="0" t="0" r="5080" b="1778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通过面板分析，上面的请求，数据也是通过查询字符串扔给服务器了：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280285"/>
            <wp:effectExtent l="0" t="0" r="5080" b="571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第五步：后端处理这个请求，如下：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72405" cy="3274695"/>
            <wp:effectExtent l="0" t="0" r="4445" b="1905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第六步：ajax得到响应的数据，然后如下 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  <w:r>
        <w:drawing>
          <wp:inline distT="0" distB="0" distL="114300" distR="114300">
            <wp:extent cx="5272405" cy="2901315"/>
            <wp:effectExtent l="0" t="0" r="4445" b="13335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624330"/>
            <wp:effectExtent l="0" t="0" r="9525" b="1397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$.post()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格式：$.post(url,[data],[callback],type)   get方式异步请求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参数如下：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url:发送请求地址。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data:待发送 Key/value 参数。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callback:发送成功时回调函数。</w:t>
      </w:r>
    </w:p>
    <w:p>
      <w:pPr>
        <w:pStyle w:val="5"/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left="420" w:leftChars="0" w:right="0" w:hanging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type:返回内容格式，xml, html, script, json, text, _default。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使用post检测用户名是否存在，步骤同上，不一样的地方，如下：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5" w:beforeAutospacing="0" w:after="75" w:afterAutospacing="0"/>
        <w:ind w:right="0" w:righ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8595" cy="3465830"/>
            <wp:effectExtent l="0" t="0" r="8255" b="127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5057775"/>
            <wp:effectExtent l="0" t="0" r="7620" b="9525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测试效果如下：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63470"/>
            <wp:effectExtent l="0" t="0" r="4445" b="1778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955800"/>
            <wp:effectExtent l="0" t="0" r="12700" b="635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numPr>
          <w:ilvl w:val="0"/>
          <w:numId w:val="25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$.get  和  $.post  都是异步的    get和post必须小写</w:t>
      </w:r>
    </w:p>
    <w:p>
      <w:pPr>
        <w:numPr>
          <w:ilvl w:val="0"/>
          <w:numId w:val="25"/>
        </w:numPr>
        <w:ind w:left="21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它们里面的callback 只有要请求成功后，才会执行，如果失败了，不会作任何处理。</w:t>
      </w:r>
    </w:p>
    <w:p>
      <w:pPr>
        <w:pStyle w:val="3"/>
        <w:numPr>
          <w:ilvl w:val="0"/>
          <w:numId w:val="2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$.ajax()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$.ajax并没有$.get和$.post方便，$.get和$.post也是基于$.ajax又封装的，使用$.ajax可以发送get请求也可以发送post请求，只需要在settings中配置就OK了。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格式：$.ajax(url, [settings])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setting里面的配置如下：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async 默认是true 表示异步请求 如果设置成false 表示同步请求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type 默认是get请求  可以写post / put / delete / head ... 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发送给服务器的数据  可以是字符串或对象类型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dataType 以什么样格式接收服务器的数据 xml / json / text / html .... 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success 指定成功的回调 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 指定失败的回调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timeout 请求超时处理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使用$.ajax检测用户名是存在，代码如下：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52315"/>
            <wp:effectExtent l="0" t="0" r="2540" b="635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对应的服务器，如下：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969895"/>
            <wp:effectExtent l="0" t="0" r="3175" b="1905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效果，如下：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64995"/>
            <wp:effectExtent l="0" t="0" r="8255" b="1905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跨域问题与解决方案（面试必备）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非常重要，非常重要。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衡量一个前端程序员水平，你就考查的ajax。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衡量一个前端程序员的ajax，你就考查他的跨问题解决方案。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现在前后端分离开发，肯定离不开ajax，用ajax，你肯定会遇到跨域问题。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什么是跨域问题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指通过js(ajax)在不同域之间进行数据通信所遇到的问题，这就是跨域问题。浏览器的限制。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先把握住几点：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必须是使用js(ajax) 才有可能 出现跨域问题 你要浏览器的url地址栏输入一个url 回车是没有跨域问题  a标签中的href   script标签中的src  img中的src肯定也是没有跨域问题。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必须在浏览器端，才有跨域问题，服务器端是没有跨域问题。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只有不同的域下面才会有跨域问题，同一个域下面是没有所谓的跨域问题。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问：什么才算不同域？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一个完成的url，主要包含三个部分：</w:t>
      </w:r>
    </w:p>
    <w:p>
      <w:pPr>
        <w:widowControl w:val="0"/>
        <w:numPr>
          <w:ilvl w:val="0"/>
          <w:numId w:val="2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协议   http / https</w:t>
      </w:r>
    </w:p>
    <w:p>
      <w:pPr>
        <w:widowControl w:val="0"/>
        <w:numPr>
          <w:ilvl w:val="0"/>
          <w:numId w:val="2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主机   域名 / IP </w:t>
      </w:r>
    </w:p>
    <w:p>
      <w:pPr>
        <w:widowControl w:val="0"/>
        <w:numPr>
          <w:ilvl w:val="0"/>
          <w:numId w:val="2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端口   3000 / 80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只有上面三者都一样，表示同一个域，只要有一个不一样，就认为是不同的域，</w:t>
      </w:r>
      <w:r>
        <w:rPr>
          <w:rFonts w:hint="eastAsia"/>
          <w:color w:val="FF0000"/>
          <w:lang w:val="en-US" w:eastAsia="zh-CN"/>
        </w:rPr>
        <w:t xml:space="preserve">特别强调：是完全一至。 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条件是相当的苛刻。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www.baidu.com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61.135.169.125   同域还是不同域？ 答：不同域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"http://www.baiud.com:80"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www.baiud.com:80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&lt;---&gt;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www.baidu.com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同域还是不同域？ 答：不同域 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http://www.baidu.com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&lt;---&gt;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"https://www.baidu.com"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https://www.baidu.com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 同域还是不同域？ 答：不同域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举例：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同域  允许进行数据通信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http://www.a.com/a/a.js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http://www.a.com/b/b.js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同域  允许进行数据通信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http://www.a.com:8080/a.js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不同域  不允许进行数据通信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https://www.a.com/a.js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不同域  不允许进行数据通信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&lt;---&gt;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http://61.135.169.125/b.js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不同域  不允许进行数据通信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"http://news.baidu.com/a.js"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http://news.baidu.com/a.js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http://www.baidu.com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不同域  不允许进行数据通信 主域名一样，子域不一样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"http://a.com/a.ja"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http://a.com/a.js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&lt;---&gt;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"http://www.a.com/b.js"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http://www.a.com/b.js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不同域  不允许进行数据通信 主域名一样，子域不一样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2，写代码演示跨域问题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第一步：准备静态页面如下：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61540"/>
            <wp:effectExtent l="0" t="0" r="12065" b="1016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第二步：托管上面的静态页面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186940"/>
            <wp:effectExtent l="0" t="0" r="5715" b="3810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04920" cy="2125980"/>
            <wp:effectExtent l="0" t="0" r="5080" b="762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第三步：点击上面的按钮，发送ajax请求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准备好一个url   去卖座网找一个api接口</w:t>
      </w:r>
    </w:p>
    <w:p>
      <w:r>
        <w:drawing>
          <wp:inline distT="0" distB="0" distL="114300" distR="114300">
            <wp:extent cx="5271135" cy="2794635"/>
            <wp:effectExtent l="0" t="0" r="5715" b="571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81430"/>
            <wp:effectExtent l="0" t="0" r="8255" b="1397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"https://m.maizuo.com/gateway?cityId=110100&amp;ticketFlag=1&amp;k=6956484"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https://m.maizuo.com/gateway?cityId=110100&amp;ticketFlag=1&amp;k=6956484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问：在浏览器地址栏中输入上面的地址，有跨域问题吗？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答：是没有跨域问题，跨域问题针对是js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写js代码，向上面接口发送请求，如下：</w:t>
      </w:r>
    </w:p>
    <w:p>
      <w:r>
        <w:drawing>
          <wp:inline distT="0" distB="0" distL="114300" distR="114300">
            <wp:extent cx="5271135" cy="2155825"/>
            <wp:effectExtent l="0" t="0" r="5715" b="15875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2405" cy="1507490"/>
            <wp:effectExtent l="0" t="0" r="4445" b="1651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得不到数据，是非常正常的情况。此是就产生所谓的跨域问题。再次强调，跨域问题：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使用JS代码来请求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JS代码必须处理浏览器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不同域  localhost:3000  ---&gt;  https://m.maizuo.com/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为什么有这个跨域问题？</w:t>
      </w:r>
      <w:r>
        <w:rPr>
          <w:rFonts w:hint="eastAsia"/>
          <w:b/>
          <w:bCs/>
          <w:lang w:val="en-US" w:eastAsia="zh-CN"/>
        </w:rPr>
        <w:br w:type="textWrapping"/>
      </w:r>
      <w:r>
        <w:rPr>
          <w:rFonts w:hint="eastAsia"/>
          <w:lang w:val="en-US" w:eastAsia="zh-CN"/>
        </w:rPr>
        <w:t>答：安全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3，解决跨域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常见的三大解决方案：</w:t>
      </w:r>
    </w:p>
    <w:p>
      <w:pPr>
        <w:numPr>
          <w:ilvl w:val="0"/>
          <w:numId w:val="3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Cors</w:t>
      </w:r>
    </w:p>
    <w:p>
      <w:pPr>
        <w:numPr>
          <w:ilvl w:val="0"/>
          <w:numId w:val="3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</w:t>
      </w:r>
    </w:p>
    <w:p>
      <w:pPr>
        <w:numPr>
          <w:ilvl w:val="0"/>
          <w:numId w:val="3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网上也有人总结大概10种解决跨域问题方案：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787775"/>
            <wp:effectExtent l="0" t="0" r="10160" b="317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61740" cy="2521585"/>
            <wp:effectExtent l="0" t="0" r="10160" b="12065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4，Cors</w:t>
      </w:r>
    </w:p>
    <w:p>
      <w:pP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Cross-origin resource sharing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 xml:space="preserve">  跨域资源共享  看刚才的报错信息，如下：</w:t>
      </w:r>
    </w:p>
    <w:p>
      <w:r>
        <w:drawing>
          <wp:inline distT="0" distB="0" distL="114300" distR="114300">
            <wp:extent cx="5268595" cy="1135380"/>
            <wp:effectExtent l="0" t="0" r="8255" b="762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说白了，是我们没有权限去访问人家的域。虽然浏览器限制了，但是没有限制死，如果卖座网的服务器它允许你去访问了，浏览器也是不限制的。换句话，作为卖座网的服务器，它可以允许谁来访问我的服务接口。 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在服务器端设置允许XXX来访问服务器，这种解决方案，叫cors解决方案。是服务器端设置的允许XXX来访问。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使用cors前提是我们能能力修改后端代码。要么你去修改后面的代码，要么你让后端程序设置你可以访问它的服务器。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写代码演示：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第一步：准备静态页面</w:t>
      </w:r>
    </w:p>
    <w:p>
      <w:r>
        <w:drawing>
          <wp:inline distT="0" distB="0" distL="114300" distR="114300">
            <wp:extent cx="5270500" cy="2355215"/>
            <wp:effectExtent l="0" t="0" r="6350" b="6985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第二步：载入上面静态页面</w:t>
      </w:r>
    </w:p>
    <w:p>
      <w:r>
        <w:drawing>
          <wp:inline distT="0" distB="0" distL="114300" distR="114300">
            <wp:extent cx="5271135" cy="2754630"/>
            <wp:effectExtent l="0" t="0" r="5715" b="7620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第三步：再准备一台服务器</w:t>
      </w:r>
    </w:p>
    <w:p>
      <w:r>
        <w:drawing>
          <wp:inline distT="0" distB="0" distL="114300" distR="114300">
            <wp:extent cx="5268595" cy="2366645"/>
            <wp:effectExtent l="0" t="0" r="8255" b="1460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68680"/>
            <wp:effectExtent l="0" t="0" r="3175" b="7620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第四步：在静态页面中访问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3906520"/>
            <wp:effectExtent l="0" t="0" r="8255" b="1778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66495"/>
            <wp:effectExtent l="0" t="0" r="3810" b="14605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通过cors进行解决，需要要后端进行配置，如下：</w:t>
      </w:r>
    </w:p>
    <w:p>
      <w:r>
        <w:drawing>
          <wp:inline distT="0" distB="0" distL="114300" distR="114300">
            <wp:extent cx="5274310" cy="2670810"/>
            <wp:effectExtent l="0" t="0" r="2540" b="15240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3382010" cy="1831340"/>
            <wp:effectExtent l="0" t="0" r="8890" b="16510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服务器给客户端种植一个cookie，如下：</w:t>
      </w:r>
    </w:p>
    <w:p>
      <w:r>
        <w:drawing>
          <wp:inline distT="0" distB="0" distL="114300" distR="114300">
            <wp:extent cx="5269230" cy="346710"/>
            <wp:effectExtent l="0" t="0" r="7620" b="15240"/>
            <wp:docPr id="1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43530"/>
            <wp:effectExtent l="0" t="0" r="4445" b="13970"/>
            <wp:docPr id="1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还有一点需要注意，在jq的ajax中，你要带cookie，需要配置，如下：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07565"/>
            <wp:effectExtent l="0" t="0" r="5715" b="6985"/>
            <wp:docPr id="1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66055" cy="951230"/>
            <wp:effectExtent l="0" t="0" r="10795" b="1270"/>
            <wp:docPr id="1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在服务器配置如下：</w:t>
      </w:r>
    </w:p>
    <w:p>
      <w:r>
        <w:drawing>
          <wp:inline distT="0" distB="0" distL="114300" distR="114300">
            <wp:extent cx="5266690" cy="1882140"/>
            <wp:effectExtent l="0" t="0" r="10160" b="3810"/>
            <wp:docPr id="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3040" cy="2209165"/>
            <wp:effectExtent l="0" t="0" r="3810" b="635"/>
            <wp:docPr id="1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换一个请求方式，如下：</w:t>
      </w:r>
    </w:p>
    <w:p>
      <w:r>
        <w:drawing>
          <wp:inline distT="0" distB="0" distL="114300" distR="114300">
            <wp:extent cx="5270500" cy="2760980"/>
            <wp:effectExtent l="0" t="0" r="6350" b="1270"/>
            <wp:docPr id="1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服务器：</w:t>
      </w:r>
    </w:p>
    <w:p>
      <w:r>
        <w:drawing>
          <wp:inline distT="0" distB="0" distL="114300" distR="114300">
            <wp:extent cx="5272405" cy="3634105"/>
            <wp:effectExtent l="0" t="0" r="4445" b="4445"/>
            <wp:docPr id="1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1135" cy="1290320"/>
            <wp:effectExtent l="0" t="0" r="5715" b="508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还需要在服务器配置，如下：</w:t>
      </w:r>
    </w:p>
    <w:p>
      <w:r>
        <w:drawing>
          <wp:inline distT="0" distB="0" distL="114300" distR="114300">
            <wp:extent cx="5268595" cy="2266315"/>
            <wp:effectExtent l="0" t="0" r="8255" b="635"/>
            <wp:docPr id="1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r>
        <w:drawing>
          <wp:inline distT="0" distB="0" distL="114300" distR="114300">
            <wp:extent cx="5267960" cy="2042160"/>
            <wp:effectExtent l="0" t="0" r="8890" b="15240"/>
            <wp:docPr id="1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相当还有一些其它的头，我就不说了。换句话说，cors解决跨域，代码如下：</w:t>
      </w:r>
    </w:p>
    <w:p>
      <w:r>
        <w:drawing>
          <wp:inline distT="0" distB="0" distL="114300" distR="114300">
            <wp:extent cx="5266055" cy="2015490"/>
            <wp:effectExtent l="0" t="0" r="10795" b="3810"/>
            <wp:docPr id="1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用的时候，直接百度搜索 express cors 跨域头，如下：</w:t>
      </w:r>
    </w:p>
    <w:p>
      <w:r>
        <w:drawing>
          <wp:inline distT="0" distB="0" distL="114300" distR="114300">
            <wp:extent cx="5272405" cy="4803775"/>
            <wp:effectExtent l="0" t="0" r="4445" b="1587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62530"/>
            <wp:effectExtent l="0" t="0" r="3175" b="13970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还需要注意一点，*表示允许所有的客户端来请求：</w:t>
      </w:r>
    </w:p>
    <w:p>
      <w:r>
        <w:drawing>
          <wp:inline distT="0" distB="0" distL="114300" distR="114300">
            <wp:extent cx="5266690" cy="1941830"/>
            <wp:effectExtent l="0" t="0" r="10160" b="1270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935480"/>
            <wp:effectExtent l="0" t="0" r="3175" b="7620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如果写了* 就不能带cookie了，修改如下：</w:t>
      </w:r>
    </w:p>
    <w:p>
      <w:r>
        <w:drawing>
          <wp:inline distT="0" distB="0" distL="114300" distR="114300">
            <wp:extent cx="5272405" cy="2782570"/>
            <wp:effectExtent l="0" t="0" r="4445" b="17780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r>
        <w:drawing>
          <wp:inline distT="0" distB="0" distL="114300" distR="114300">
            <wp:extent cx="5267960" cy="1913890"/>
            <wp:effectExtent l="0" t="0" r="8890" b="10160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还有一个配置好的cors跨域第三方包，如下：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19625" cy="1733550"/>
            <wp:effectExtent l="0" t="0" r="9525" b="0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此处的代理和我生活中的代理是一个意思。肯定出现第三方。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js请求服务器会产生跨域，如果使用服务器去请求，肯定是没有跨问题的。代理解决原理就是让服务器去请求服务器，在前端开一个服务器，前端和服务器和ajax处于同一个域下，让服务器去请求api接口，服务器得到数据给ajax，如图：</w:t>
      </w:r>
    </w:p>
    <w:p>
      <w:r>
        <w:drawing>
          <wp:inline distT="0" distB="0" distL="114300" distR="114300">
            <wp:extent cx="5273040" cy="2576195"/>
            <wp:effectExtent l="0" t="0" r="3810" b="1460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第一步：准备页面，如下：</w:t>
      </w:r>
    </w:p>
    <w:p>
      <w:r>
        <w:drawing>
          <wp:inline distT="0" distB="0" distL="114300" distR="114300">
            <wp:extent cx="5273675" cy="2809875"/>
            <wp:effectExtent l="0" t="0" r="3175" b="9525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第二步：载入上面的页面如下：</w:t>
      </w:r>
    </w:p>
    <w:p>
      <w:r>
        <w:drawing>
          <wp:inline distT="0" distB="0" distL="114300" distR="114300">
            <wp:extent cx="5267325" cy="2620645"/>
            <wp:effectExtent l="0" t="0" r="9525" b="8255"/>
            <wp:docPr id="1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3261360" cy="1586865"/>
            <wp:effectExtent l="0" t="0" r="15240" b="13335"/>
            <wp:docPr id="1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再准备一台服务器，如下：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80360"/>
            <wp:effectExtent l="0" t="0" r="4445" b="1524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当点击按钮时，请求4000这台服务器，如下：</w:t>
      </w:r>
    </w:p>
    <w:p>
      <w:r>
        <w:drawing>
          <wp:inline distT="0" distB="0" distL="114300" distR="114300">
            <wp:extent cx="5271135" cy="3750945"/>
            <wp:effectExtent l="0" t="0" r="5715" b="1905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62245" cy="1434465"/>
            <wp:effectExtent l="0" t="0" r="14605" b="13335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要使用代理解决域，不能直接请求4000了，要请求3000这台服务器，如下：</w:t>
      </w:r>
    </w:p>
    <w:p>
      <w:r>
        <w:drawing>
          <wp:inline distT="0" distB="0" distL="114300" distR="114300">
            <wp:extent cx="5268595" cy="3605530"/>
            <wp:effectExtent l="0" t="0" r="8255" b="13970"/>
            <wp:docPr id="1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3000这台服务器就要接收请求，得到真实请求url的地址，如下：</w:t>
      </w:r>
    </w:p>
    <w:p>
      <w:r>
        <w:drawing>
          <wp:inline distT="0" distB="0" distL="114300" distR="114300">
            <wp:extent cx="5266690" cy="3230245"/>
            <wp:effectExtent l="0" t="0" r="10160" b="8255"/>
            <wp:docPr id="1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4000这台服务器如下：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711450"/>
            <wp:effectExtent l="0" t="0" r="10160" b="12700"/>
            <wp:docPr id="1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代理向4000发起请求，如下：</w:t>
      </w:r>
    </w:p>
    <w:p>
      <w:r>
        <w:drawing>
          <wp:inline distT="0" distB="0" distL="114300" distR="114300">
            <wp:extent cx="5270500" cy="1343660"/>
            <wp:effectExtent l="0" t="0" r="6350" b="8890"/>
            <wp:docPr id="1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65675"/>
            <wp:effectExtent l="0" t="0" r="3810" b="15875"/>
            <wp:docPr id="1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2405" cy="718820"/>
            <wp:effectExtent l="0" t="0" r="4445" b="5080"/>
            <wp:docPr id="1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代理把数据交给ajax，如下：</w:t>
      </w:r>
    </w:p>
    <w:p>
      <w:r>
        <w:drawing>
          <wp:inline distT="0" distB="0" distL="114300" distR="114300">
            <wp:extent cx="5271770" cy="3792220"/>
            <wp:effectExtent l="0" t="0" r="5080" b="17780"/>
            <wp:docPr id="1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ajax得到数据，如下：</w:t>
      </w:r>
    </w:p>
    <w:p>
      <w:r>
        <w:drawing>
          <wp:inline distT="0" distB="0" distL="114300" distR="114300">
            <wp:extent cx="5270500" cy="2834005"/>
            <wp:effectExtent l="0" t="0" r="6350" b="4445"/>
            <wp:docPr id="1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19225"/>
            <wp:effectExtent l="0" t="0" r="5715" b="9525"/>
            <wp:docPr id="1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后面讲vue时，会通过webpack，开始一个前端代理服务器，使用前端代理服务器解决前端的跨域问题。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JSONP（比较难理解）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比着，上面的两种难一点。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什么jsonp?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Jsonp(JSON with Padding) 是 json 的一种"使用模式"，可以让网页从别的域名（网站）那获取资料，即跨域读取数据。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json是一种数据交换格式，jponp它是解决跨域的一种解决方案。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第一步：准备静态页面</w:t>
      </w:r>
    </w:p>
    <w:p>
      <w:r>
        <w:drawing>
          <wp:inline distT="0" distB="0" distL="114300" distR="114300">
            <wp:extent cx="5267960" cy="3457575"/>
            <wp:effectExtent l="0" t="0" r="8890" b="9525"/>
            <wp:docPr id="1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第二步：载入面的静态页面</w:t>
      </w:r>
    </w:p>
    <w:p>
      <w:r>
        <w:drawing>
          <wp:inline distT="0" distB="0" distL="114300" distR="114300">
            <wp:extent cx="5273675" cy="2593340"/>
            <wp:effectExtent l="0" t="0" r="3175" b="16510"/>
            <wp:docPr id="1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r>
        <w:drawing>
          <wp:inline distT="0" distB="0" distL="114300" distR="114300">
            <wp:extent cx="3784600" cy="2206625"/>
            <wp:effectExtent l="0" t="0" r="6350" b="3175"/>
            <wp:docPr id="1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使用ajax给4000要数据时，如下：</w:t>
      </w:r>
    </w:p>
    <w:p>
      <w:r>
        <w:drawing>
          <wp:inline distT="0" distB="0" distL="114300" distR="114300">
            <wp:extent cx="5263515" cy="1329690"/>
            <wp:effectExtent l="0" t="0" r="13335" b="3810"/>
            <wp:docPr id="1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如何使用jsonp解决上面的问题？如果使用jq，非常好解决，如下：</w:t>
      </w:r>
    </w:p>
    <w:p>
      <w:r>
        <w:drawing>
          <wp:inline distT="0" distB="0" distL="114300" distR="114300">
            <wp:extent cx="5269230" cy="3235960"/>
            <wp:effectExtent l="0" t="0" r="7620" b="2540"/>
            <wp:docPr id="1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服务器修改如下：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83865"/>
            <wp:effectExtent l="0" t="0" r="6985" b="6985"/>
            <wp:docPr id="1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</w:p>
    <w:p>
      <w:r>
        <w:drawing>
          <wp:inline distT="0" distB="0" distL="114300" distR="114300">
            <wp:extent cx="3719830" cy="1889760"/>
            <wp:effectExtent l="0" t="0" r="13970" b="15240"/>
            <wp:docPr id="1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分析为什么上面的可以得到数据，选通过Network面板分析，分析分现它并不是xhr发出去的请求，如下：</w:t>
      </w:r>
    </w:p>
    <w:p>
      <w:r>
        <w:drawing>
          <wp:inline distT="0" distB="0" distL="114300" distR="114300">
            <wp:extent cx="5262880" cy="2138680"/>
            <wp:effectExtent l="0" t="0" r="13970" b="13970"/>
            <wp:docPr id="1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不是ajax发出去的请求，那么到底是哪个大神发出去的呢？通过network面板分析，现是&lt;script&gt;中的src发出去的，如下：</w:t>
      </w:r>
    </w:p>
    <w:p>
      <w:r>
        <w:drawing>
          <wp:inline distT="0" distB="0" distL="114300" distR="114300">
            <wp:extent cx="5271770" cy="1987550"/>
            <wp:effectExtent l="0" t="0" r="5080" b="12700"/>
            <wp:docPr id="1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问：script标签中的src能发出去请求呢？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答：肯定是可以   就是jsonp的原理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继续分析，如下：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把面板中请求的url copy下面分析，如下：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"http://localhost:4000/stu?callback=jQuery111309460106681958098_1585639053298&amp;_=1585639053299"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http://localhost:4000/stu?</w:t>
      </w:r>
      <w:r>
        <w:rPr>
          <w:rStyle w:val="10"/>
          <w:rFonts w:hint="default"/>
          <w:color w:val="FF0000"/>
          <w:lang w:val="en-US" w:eastAsia="zh-CN"/>
        </w:rPr>
        <w:t>callback</w:t>
      </w:r>
      <w:r>
        <w:rPr>
          <w:rStyle w:val="10"/>
          <w:rFonts w:hint="default"/>
          <w:lang w:val="en-US" w:eastAsia="zh-CN"/>
        </w:rPr>
        <w:t>=</w:t>
      </w:r>
      <w:r>
        <w:rPr>
          <w:rStyle w:val="10"/>
          <w:rFonts w:hint="default"/>
          <w:color w:val="FF0000"/>
          <w:lang w:val="en-US" w:eastAsia="zh-CN"/>
        </w:rPr>
        <w:t>jQuery111309460106681958098_1585639053298</w:t>
      </w:r>
      <w:r>
        <w:rPr>
          <w:rStyle w:val="10"/>
          <w:rFonts w:hint="default"/>
          <w:lang w:val="en-US" w:eastAsia="zh-CN"/>
        </w:rPr>
        <w:t>&amp;_=1585639053299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它利用了script标签中的src发出一个请求，请求的url如上。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问：scripter中src发出的请求有跨域问题吗？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答：是没有域问题问题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看上面的url  它利用src发出一个请求  地址是localhost:4000/stu ? callback=234234234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它给服务器传递一个函数，服务调用这个函数，服务器把数据当作实参传入到函数，在函数形参就代表这个函数，简单说明如下：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 f(a){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console.log(a); // a就是服务传递给客户端的数据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f(110)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再分析下面的url: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"http://localhost:4000/stu?callback=jQuery111309460106681958098_1585639053298&amp;_=1585639053299"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http://localhost:4000/stu?</w:t>
      </w:r>
      <w:r>
        <w:rPr>
          <w:rStyle w:val="10"/>
          <w:rFonts w:hint="default"/>
          <w:color w:val="FF0000"/>
          <w:lang w:val="en-US" w:eastAsia="zh-CN"/>
        </w:rPr>
        <w:t>callback</w:t>
      </w:r>
      <w:r>
        <w:rPr>
          <w:rStyle w:val="10"/>
          <w:rFonts w:hint="default"/>
          <w:lang w:val="en-US" w:eastAsia="zh-CN"/>
        </w:rPr>
        <w:t>=</w:t>
      </w:r>
      <w:r>
        <w:rPr>
          <w:rStyle w:val="10"/>
          <w:rFonts w:hint="default"/>
          <w:color w:val="FF0000"/>
          <w:lang w:val="en-US" w:eastAsia="zh-CN"/>
        </w:rPr>
        <w:t>jQuery111309460106681958098_1585639053298</w:t>
      </w:r>
      <w:r>
        <w:rPr>
          <w:rStyle w:val="10"/>
          <w:rFonts w:hint="default"/>
          <w:lang w:val="en-US" w:eastAsia="zh-CN"/>
        </w:rPr>
        <w:t>&amp;_=1585639053299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传递给服务器的函数名是JQ随机的一个函数名，它把它当作查询字符串传递给服务器。服务器处理如下：</w:t>
      </w:r>
    </w:p>
    <w:p>
      <w:r>
        <w:drawing>
          <wp:inline distT="0" distB="0" distL="114300" distR="114300">
            <wp:extent cx="5273675" cy="2317750"/>
            <wp:effectExtent l="0" t="0" r="3175" b="6350"/>
            <wp:docPr id="1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20595"/>
            <wp:effectExtent l="0" t="0" r="7620" b="8255"/>
            <wp:docPr id="1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此时后端就得到函数名，后端就可以调用这个函数，如下：</w:t>
      </w:r>
    </w:p>
    <w:p>
      <w:r>
        <w:drawing>
          <wp:inline distT="0" distB="0" distL="114300" distR="114300">
            <wp:extent cx="5273675" cy="1541780"/>
            <wp:effectExtent l="0" t="0" r="3175" b="1270"/>
            <wp:docPr id="1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浏览器就产执行这个函数调用，得到数据了：</w:t>
      </w:r>
    </w:p>
    <w:p>
      <w:r>
        <w:drawing>
          <wp:inline distT="0" distB="0" distL="114300" distR="114300">
            <wp:extent cx="3529330" cy="1497330"/>
            <wp:effectExtent l="0" t="0" r="13970" b="7620"/>
            <wp:docPr id="1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JSONP原理：创建一个script标签  向script标签中的src发出请求，请求时把一个函数作为查询字符串传递给后端，后端拼接一个函数调用的字符串，并把数据当作实参传入，src请求后，数据还是返回到了浏览器，浏览器把script执行后得到数据。</w:t>
      </w: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对于后端，我们刚才写了那么，express中可以简写成如下的代码：</w:t>
      </w:r>
    </w:p>
    <w:p>
      <w:r>
        <w:drawing>
          <wp:inline distT="0" distB="0" distL="114300" distR="114300">
            <wp:extent cx="5266055" cy="1816100"/>
            <wp:effectExtent l="0" t="0" r="10795" b="12700"/>
            <wp:docPr id="1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  <w:r>
        <w:rPr>
          <w:rFonts w:hint="eastAsia"/>
          <w:lang w:val="en-US" w:eastAsia="zh-CN"/>
        </w:rPr>
        <w:br w:type="textWrapping"/>
      </w:r>
    </w:p>
    <w:p>
      <w:r>
        <w:drawing>
          <wp:inline distT="0" distB="0" distL="114300" distR="114300">
            <wp:extent cx="3510280" cy="1321435"/>
            <wp:effectExtent l="0" t="0" r="13970" b="12065"/>
            <wp:docPr id="1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6，实现JSONP的原理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由于JQ对JSONP封装的太好了，导致很多人根本不理解到底是什么是JSONP。让我们慢慢抛出它的原理。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先掌握一句话：JSONP的实现就是通过动态添加script标签从而发送http请求的。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实现如下：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第一步：准备静态页面</w:t>
      </w:r>
    </w:p>
    <w:p>
      <w:r>
        <w:drawing>
          <wp:inline distT="0" distB="0" distL="114300" distR="114300">
            <wp:extent cx="5271770" cy="2823845"/>
            <wp:effectExtent l="0" t="0" r="5080" b="14605"/>
            <wp:docPr id="1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第二步：点击按钮时，发出请求，不使用xhr，如下：</w:t>
      </w:r>
    </w:p>
    <w:p>
      <w:r>
        <w:drawing>
          <wp:inline distT="0" distB="0" distL="114300" distR="114300">
            <wp:extent cx="5269230" cy="3406775"/>
            <wp:effectExtent l="0" t="0" r="7620" b="3175"/>
            <wp:docPr id="1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68595" cy="1912620"/>
            <wp:effectExtent l="0" t="0" r="8255" b="11430"/>
            <wp:docPr id="1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81150"/>
            <wp:effectExtent l="0" t="0" r="5715" b="0"/>
            <wp:docPr id="1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上面创建了一个script标签，并赋了src的属性，此时它也会向服务器发起请求。在服务器端准备test.js，如下：</w:t>
      </w:r>
    </w:p>
    <w:p>
      <w:r>
        <w:drawing>
          <wp:inline distT="0" distB="0" distL="114300" distR="114300">
            <wp:extent cx="5265420" cy="1365250"/>
            <wp:effectExtent l="0" t="0" r="11430" b="6350"/>
            <wp:docPr id="18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此时它来请求后，我就有了，我就可以test.js返回给浏览器，浏览器就会执行了，如下：</w:t>
      </w:r>
    </w:p>
    <w:p>
      <w:r>
        <w:drawing>
          <wp:inline distT="0" distB="0" distL="114300" distR="114300">
            <wp:extent cx="5265420" cy="2037715"/>
            <wp:effectExtent l="0" t="0" r="11430" b="635"/>
            <wp:docPr id="1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上面是请求一个test.js文件，我们能不能请求路由？答：可以的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2566035"/>
            <wp:effectExtent l="0" t="0" r="12700" b="5715"/>
            <wp:docPr id="18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src发出的请求都是get请求，服务器处理上面的路由：</w:t>
      </w:r>
    </w:p>
    <w:p>
      <w:r>
        <w:drawing>
          <wp:inline distT="0" distB="0" distL="114300" distR="114300">
            <wp:extent cx="5266690" cy="2674620"/>
            <wp:effectExtent l="0" t="0" r="10160" b="11430"/>
            <wp:docPr id="19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4310" cy="1965325"/>
            <wp:effectExtent l="0" t="0" r="2540" b="15875"/>
            <wp:docPr id="19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也就是说src也可以请求一个路由，服务器可以处理。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问：src请求时，可以给服务器传递数据吗？如果可以，怎么？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答：可以  问号传参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就那传吧：</w:t>
      </w:r>
    </w:p>
    <w:p>
      <w:r>
        <w:drawing>
          <wp:inline distT="0" distB="0" distL="114300" distR="114300">
            <wp:extent cx="5269230" cy="2466975"/>
            <wp:effectExtent l="0" t="0" r="7620" b="9525"/>
            <wp:docPr id="19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服务器就可以得到这个参数：</w:t>
      </w:r>
    </w:p>
    <w:p>
      <w:r>
        <w:drawing>
          <wp:inline distT="0" distB="0" distL="114300" distR="114300">
            <wp:extent cx="3281680" cy="2169160"/>
            <wp:effectExtent l="0" t="0" r="13970" b="2540"/>
            <wp:docPr id="19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r>
        <w:drawing>
          <wp:inline distT="0" distB="0" distL="114300" distR="114300">
            <wp:extent cx="5267960" cy="1998345"/>
            <wp:effectExtent l="0" t="0" r="8890" b="1905"/>
            <wp:docPr id="19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上面的传递一个普通的a数据。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问：能不能传递一个函数？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答：肯定也是OK的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9260"/>
            <wp:effectExtent l="0" t="0" r="8255" b="2540"/>
            <wp:docPr id="19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服务器端就可以得到f1，如下：</w:t>
      </w:r>
    </w:p>
    <w:p>
      <w:r>
        <w:drawing>
          <wp:inline distT="0" distB="0" distL="114300" distR="114300">
            <wp:extent cx="5271135" cy="1423035"/>
            <wp:effectExtent l="0" t="0" r="5715" b="5715"/>
            <wp:docPr id="19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效果：</w:t>
      </w:r>
    </w:p>
    <w:p>
      <w:r>
        <w:drawing>
          <wp:inline distT="0" distB="0" distL="114300" distR="114300">
            <wp:extent cx="3619500" cy="819150"/>
            <wp:effectExtent l="0" t="0" r="0" b="0"/>
            <wp:docPr id="1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服务器返回f1调用的字符串，数据数据当作实参传入，如下：</w:t>
      </w:r>
    </w:p>
    <w:p>
      <w:r>
        <w:drawing>
          <wp:inline distT="0" distB="0" distL="114300" distR="114300">
            <wp:extent cx="5273040" cy="2816225"/>
            <wp:effectExtent l="0" t="0" r="3810" b="3175"/>
            <wp:docPr id="19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752600" cy="304800"/>
            <wp:effectExtent l="0" t="0" r="0" b="0"/>
            <wp:docPr id="19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是返回给浏览器中的script，script标签就可以得到f1(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hello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再加到浏览器端，如下：</w:t>
      </w:r>
    </w:p>
    <w:p>
      <w:r>
        <w:drawing>
          <wp:inline distT="0" distB="0" distL="114300" distR="114300">
            <wp:extent cx="5267960" cy="2096135"/>
            <wp:effectExtent l="0" t="0" r="8890" b="18415"/>
            <wp:docPr id="20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3945" cy="1584960"/>
            <wp:effectExtent l="0" t="0" r="14605" b="15240"/>
            <wp:docPr id="2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不足：只支持get请求。</w:t>
      </w:r>
    </w:p>
    <w:p/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到此，三大经典的跨域问题解决方案我们就说完了。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案例练习</w:t>
      </w:r>
    </w:p>
    <w:p>
      <w:pPr>
        <w:pStyle w:val="3"/>
        <w:numPr>
          <w:ilvl w:val="0"/>
          <w:numId w:val="3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使用ajax完成省市区三级联动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目标：</w:t>
      </w:r>
    </w:p>
    <w:p>
      <w:r>
        <w:drawing>
          <wp:inline distT="0" distB="0" distL="114300" distR="114300">
            <wp:extent cx="3332480" cy="4032250"/>
            <wp:effectExtent l="0" t="0" r="1270" b="6350"/>
            <wp:docPr id="2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写一个案例之前 不要着急去写，先分析。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先分析一下：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结构，样式，JS，AJax。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用到ajax，大多数都是异步的局部刷新。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什么是时候发送ajax？ 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页面载入完毕就需要发送Ajax请求了。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切换省份时，有一个change事件，也需要给服务器要数据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切换市份时，有一个change事件，也需要给服务器要数据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数据的来源？</w:t>
      </w:r>
    </w:p>
    <w:p>
      <w:pPr>
        <w:widowControl w:val="0"/>
        <w:numPr>
          <w:ilvl w:val="0"/>
          <w:numId w:val="32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本地模拟数据  本地写一个json文件  请求本地的json文件   </w:t>
      </w:r>
      <w:r>
        <w:rPr>
          <w:rFonts w:hint="eastAsia"/>
          <w:b/>
          <w:bCs/>
          <w:lang w:val="en-US" w:eastAsia="zh-CN"/>
        </w:rPr>
        <w:t>我们使用这个~</w:t>
      </w:r>
    </w:p>
    <w:p>
      <w:pPr>
        <w:widowControl w:val="0"/>
        <w:numPr>
          <w:ilvl w:val="0"/>
          <w:numId w:val="32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后端提供api接口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准备的数据如下：</w:t>
      </w:r>
    </w:p>
    <w:p>
      <w:r>
        <w:drawing>
          <wp:inline distT="0" distB="0" distL="114300" distR="114300">
            <wp:extent cx="3325495" cy="2179320"/>
            <wp:effectExtent l="0" t="0" r="8255" b="11430"/>
            <wp:docPr id="2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第一步：准备一个静态页面</w:t>
      </w:r>
    </w:p>
    <w:p>
      <w:r>
        <w:drawing>
          <wp:inline distT="0" distB="0" distL="114300" distR="114300">
            <wp:extent cx="5266690" cy="2791460"/>
            <wp:effectExtent l="0" t="0" r="10160" b="8890"/>
            <wp:docPr id="2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第二步：使用vscode中的插件 载入上面的页面</w:t>
      </w:r>
    </w:p>
    <w:p>
      <w:r>
        <w:drawing>
          <wp:inline distT="0" distB="0" distL="114300" distR="114300">
            <wp:extent cx="5269865" cy="3093085"/>
            <wp:effectExtent l="0" t="0" r="6985" b="12065"/>
            <wp:docPr id="2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73150"/>
            <wp:effectExtent l="0" t="0" r="3810" b="12700"/>
            <wp:docPr id="2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访问之，如下：</w:t>
      </w:r>
    </w:p>
    <w:p>
      <w:r>
        <w:drawing>
          <wp:inline distT="0" distB="0" distL="114300" distR="114300">
            <wp:extent cx="5265420" cy="1537970"/>
            <wp:effectExtent l="0" t="0" r="11430" b="5080"/>
            <wp:docPr id="2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第三步：获取所有省份  页面载入完就要获取了 如下：</w:t>
      </w:r>
    </w:p>
    <w:p>
      <w:r>
        <w:drawing>
          <wp:inline distT="0" distB="0" distL="114300" distR="114300">
            <wp:extent cx="5269230" cy="2715895"/>
            <wp:effectExtent l="0" t="0" r="7620" b="8255"/>
            <wp:docPr id="2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请求已发出去了，如下：</w:t>
      </w:r>
    </w:p>
    <w:p>
      <w:r>
        <w:drawing>
          <wp:inline distT="0" distB="0" distL="114300" distR="114300">
            <wp:extent cx="5265420" cy="1985645"/>
            <wp:effectExtent l="0" t="0" r="11430" b="14605"/>
            <wp:docPr id="2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第四步：服务器，得到数据，返回给ajax，如下：</w:t>
      </w:r>
    </w:p>
    <w:p>
      <w:r>
        <w:drawing>
          <wp:inline distT="0" distB="0" distL="114300" distR="114300">
            <wp:extent cx="5269230" cy="4479290"/>
            <wp:effectExtent l="0" t="0" r="7620" b="16510"/>
            <wp:docPr id="2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测试ajax是否得到数据了，如下：</w:t>
      </w:r>
    </w:p>
    <w:p>
      <w:r>
        <w:drawing>
          <wp:inline distT="0" distB="0" distL="114300" distR="114300">
            <wp:extent cx="5269865" cy="2070735"/>
            <wp:effectExtent l="0" t="0" r="6985" b="5715"/>
            <wp:docPr id="2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11910"/>
            <wp:effectExtent l="0" t="0" r="10160" b="2540"/>
            <wp:docPr id="2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第五步：把数据拼成option，扔到第1个select中。如下：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230" cy="3272790"/>
            <wp:effectExtent l="0" t="0" r="7620" b="3810"/>
            <wp:docPr id="2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r>
        <w:drawing>
          <wp:inline distT="0" distB="0" distL="114300" distR="114300">
            <wp:extent cx="5270500" cy="5539105"/>
            <wp:effectExtent l="0" t="0" r="6350" b="4445"/>
            <wp:docPr id="2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当用户点击了省的下拉菜单中的某一省，发起ajax请求，给服务器要数据了，代码如下：</w:t>
      </w:r>
    </w:p>
    <w:p>
      <w:r>
        <w:drawing>
          <wp:inline distT="0" distB="0" distL="114300" distR="114300">
            <wp:extent cx="5271135" cy="3088005"/>
            <wp:effectExtent l="0" t="0" r="5715" b="17145"/>
            <wp:docPr id="2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看一下请求是否发出去：</w:t>
      </w:r>
    </w:p>
    <w:p>
      <w:r>
        <w:drawing>
          <wp:inline distT="0" distB="0" distL="114300" distR="114300">
            <wp:extent cx="5273040" cy="2345055"/>
            <wp:effectExtent l="0" t="0" r="3810" b="17145"/>
            <wp:docPr id="2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服务器就是处理一下这个请求，如下：</w:t>
      </w:r>
    </w:p>
    <w:p>
      <w:r>
        <w:drawing>
          <wp:inline distT="0" distB="0" distL="114300" distR="114300">
            <wp:extent cx="5272405" cy="4338320"/>
            <wp:effectExtent l="0" t="0" r="4445" b="5080"/>
            <wp:docPr id="2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看一下ajax是否得到数据，如下：</w:t>
      </w:r>
    </w:p>
    <w:p>
      <w:r>
        <w:drawing>
          <wp:inline distT="0" distB="0" distL="114300" distR="114300">
            <wp:extent cx="5272405" cy="2597150"/>
            <wp:effectExtent l="0" t="0" r="4445" b="12700"/>
            <wp:docPr id="2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61085"/>
            <wp:effectExtent l="0" t="0" r="10160" b="5715"/>
            <wp:docPr id="2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然进拼接字符串，如下：</w:t>
      </w:r>
    </w:p>
    <w:p>
      <w:r>
        <w:drawing>
          <wp:inline distT="0" distB="0" distL="114300" distR="114300">
            <wp:extent cx="5269230" cy="2961005"/>
            <wp:effectExtent l="0" t="0" r="7620" b="10795"/>
            <wp:docPr id="2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r>
        <w:drawing>
          <wp:inline distT="0" distB="0" distL="114300" distR="114300">
            <wp:extent cx="3683635" cy="4405630"/>
            <wp:effectExtent l="0" t="0" r="12065" b="13970"/>
            <wp:docPr id="2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当用户点击了市，需要载入对应的县区。 给市上面来一个change事件，如下</w:t>
      </w:r>
    </w:p>
    <w:p>
      <w:r>
        <w:drawing>
          <wp:inline distT="0" distB="0" distL="114300" distR="114300">
            <wp:extent cx="5272405" cy="3205480"/>
            <wp:effectExtent l="0" t="0" r="4445" b="13970"/>
            <wp:docPr id="2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看一下请求是否发出去了，如下：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0500" cy="2385695"/>
            <wp:effectExtent l="0" t="0" r="6350" b="14605"/>
            <wp:docPr id="2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服务处理上面的请求，如下：</w:t>
      </w:r>
    </w:p>
    <w:p>
      <w:r>
        <w:drawing>
          <wp:inline distT="0" distB="0" distL="114300" distR="114300">
            <wp:extent cx="5269865" cy="3933190"/>
            <wp:effectExtent l="0" t="0" r="6985" b="10160"/>
            <wp:docPr id="28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看一下ajax是否得到数据，如下：</w:t>
      </w:r>
    </w:p>
    <w:p>
      <w:r>
        <w:drawing>
          <wp:inline distT="0" distB="0" distL="114300" distR="114300">
            <wp:extent cx="5271135" cy="2561590"/>
            <wp:effectExtent l="0" t="0" r="5715" b="10160"/>
            <wp:docPr id="28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96620"/>
            <wp:effectExtent l="0" t="0" r="5715" b="17780"/>
            <wp:docPr id="2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接接字符串，如下：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089275"/>
            <wp:effectExtent l="0" t="0" r="12065" b="15875"/>
            <wp:docPr id="28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4514850" cy="3733800"/>
            <wp:effectExtent l="0" t="0" r="0" b="0"/>
            <wp:docPr id="28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至此，三级联动就实现了。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pStyle w:val="3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上面使用了json数据模拟   这个案例我们就使用一个数据库。 准备数据，如下：</w:t>
      </w:r>
    </w:p>
    <w:p>
      <w:r>
        <w:drawing>
          <wp:inline distT="0" distB="0" distL="114300" distR="114300">
            <wp:extent cx="5271770" cy="2275840"/>
            <wp:effectExtent l="0" t="0" r="5080" b="10160"/>
            <wp:docPr id="29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开启mongodb数据库：不演示了。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下载moongodb驱动，使用node向数据库中插入数据。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575945"/>
            <wp:effectExtent l="0" t="0" r="8255" b="14605"/>
            <wp:docPr id="29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创建数据库和集合，如下：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130425"/>
            <wp:effectExtent l="0" t="0" r="11430" b="3175"/>
            <wp:docPr id="29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38475" cy="1152525"/>
            <wp:effectExtent l="0" t="0" r="9525" b="9525"/>
            <wp:docPr id="29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3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892300"/>
            <wp:effectExtent l="0" t="0" r="8890" b="12700"/>
            <wp:docPr id="29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352040"/>
            <wp:effectExtent l="0" t="0" r="6350" b="10160"/>
            <wp:docPr id="29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00575" cy="1781175"/>
            <wp:effectExtent l="0" t="0" r="9525" b="9525"/>
            <wp:docPr id="29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085975"/>
            <wp:effectExtent l="0" t="0" r="5715" b="9525"/>
            <wp:docPr id="30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4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到此，数据库中的数据就准备OK了。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最最古老时代，没有分页情况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第一步：准备静态页面，如下：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664335"/>
            <wp:effectExtent l="0" t="0" r="12065" b="12065"/>
            <wp:docPr id="30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第二步：载入上面的静态页面，如下：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971040"/>
            <wp:effectExtent l="0" t="0" r="7620" b="10160"/>
            <wp:docPr id="30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676400"/>
            <wp:effectExtent l="0" t="0" r="9525" b="0"/>
            <wp:docPr id="30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要把数据库中的数据，拿出来显示到上面的页面中，当我们访问/，就需要从数据库得到数据，如下：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2780030"/>
            <wp:effectExtent l="0" t="0" r="13335" b="1270"/>
            <wp:docPr id="3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看一下是否得到数据，如下：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99360" cy="2866390"/>
            <wp:effectExtent l="0" t="0" r="15240" b="10160"/>
            <wp:docPr id="30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把视图简单美化一下，如下：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4078605"/>
            <wp:effectExtent l="0" t="0" r="5715" b="17145"/>
            <wp:docPr id="30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4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37715"/>
            <wp:effectExtent l="0" t="0" r="10160" b="635"/>
            <wp:docPr id="30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4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在视图中把数据进行绑定渲染，如下：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891790"/>
            <wp:effectExtent l="0" t="0" r="3175" b="3810"/>
            <wp:docPr id="30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数据在服务器端渲染好，返回给浏览器，效果如下：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3407410"/>
            <wp:effectExtent l="0" t="0" r="12065" b="2540"/>
            <wp:docPr id="31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5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浏览器得到的数据，都是服务器渲染好的，如下：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58845"/>
            <wp:effectExtent l="0" t="0" r="3175" b="8255"/>
            <wp:docPr id="31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直接把数据都渲染出来，假如有2万条数据，肯定不能直接都得到，渲染出来，所以我们就使用分页。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传统分页（没有ajax参与，完全是服务端渲染）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不分页，效果不好，如下：</w:t>
      </w:r>
    </w:p>
    <w:p>
      <w:pPr>
        <w:numPr>
          <w:ilvl w:val="0"/>
          <w:numId w:val="3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用户体验不好</w:t>
      </w:r>
    </w:p>
    <w:p>
      <w:pPr>
        <w:numPr>
          <w:ilvl w:val="0"/>
          <w:numId w:val="3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性能也不好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针对大量的数据，通常使用分页来实现，如下：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66420"/>
            <wp:effectExtent l="0" t="0" r="8255" b="5080"/>
            <wp:docPr id="31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5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分页的原理：</w:t>
      </w:r>
    </w:p>
    <w:p>
      <w:pPr>
        <w:widowControl w:val="0"/>
        <w:numPr>
          <w:ilvl w:val="0"/>
          <w:numId w:val="3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数据库查询时不能查询出所有的数据了</w:t>
      </w:r>
    </w:p>
    <w:p>
      <w:pPr>
        <w:widowControl w:val="0"/>
        <w:numPr>
          <w:ilvl w:val="0"/>
          <w:numId w:val="3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传递分页的参数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数据库查询，需要使用到下面的两个api，如下：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080385"/>
            <wp:effectExtent l="0" t="0" r="9525" b="5715"/>
            <wp:docPr id="31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5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先从数据库的角度的来分析：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假定我们每页显示5条数据，使用pagesize表示， 当前是第几页，使用page来表示</w:t>
      </w:r>
    </w:p>
    <w:p>
      <w:pPr>
        <w:widowControl w:val="0"/>
        <w:numPr>
          <w:ilvl w:val="0"/>
          <w:numId w:val="3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第1页： limit(5).skip(0)</w:t>
      </w:r>
    </w:p>
    <w:p>
      <w:pPr>
        <w:widowControl w:val="0"/>
        <w:numPr>
          <w:ilvl w:val="0"/>
          <w:numId w:val="3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第2页： limit(5).skip(5)</w:t>
      </w:r>
    </w:p>
    <w:p>
      <w:pPr>
        <w:widowControl w:val="0"/>
        <w:numPr>
          <w:ilvl w:val="0"/>
          <w:numId w:val="34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第3页： limit(5).skip(10)</w:t>
      </w:r>
    </w:p>
    <w:p>
      <w:pPr>
        <w:widowControl w:val="0"/>
        <w:numPr>
          <w:ilvl w:val="0"/>
          <w:numId w:val="3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第4页： limit(5).skip(15)</w:t>
      </w:r>
    </w:p>
    <w:p>
      <w:pPr>
        <w:widowControl w:val="0"/>
        <w:numPr>
          <w:ilvl w:val="0"/>
          <w:numId w:val="3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..... </w:t>
      </w:r>
    </w:p>
    <w:p>
      <w:pPr>
        <w:widowControl w:val="0"/>
        <w:numPr>
          <w:ilvl w:val="0"/>
          <w:numId w:val="34"/>
        </w:numPr>
        <w:ind w:left="420" w:leftChars="0" w:hanging="420" w:firstLineChars="0"/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第n页：limit(5).skip((n-1)*5)   =====&gt;   </w:t>
      </w:r>
      <w:r>
        <w:rPr>
          <w:rFonts w:hint="eastAsia"/>
          <w:b/>
          <w:bCs/>
          <w:color w:val="FF0000"/>
          <w:lang w:val="en-US" w:eastAsia="zh-CN"/>
        </w:rPr>
        <w:t>limit(pagesize).skip((page-1)*pagesize)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然后从前端角度来分析，先看一下JD的url，如下：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50520"/>
            <wp:effectExtent l="0" t="0" r="3810" b="11430"/>
            <wp:docPr id="31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5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也就是当我们点击了分页按钮时，也是需要把当前是第几页（page）传递给服务器。这样的话，我们就可以根据page在数据库得到你需要的数据。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第1页：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"http://localhost:3000/"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http://localhost:3000/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第2页：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"http://localhost:3000/?page=2"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http://localhost:3000/?page=2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第3页：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"http://localhost:3000/?page=3"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http://localhost:3000/?page=3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查询语句：</w:t>
      </w:r>
      <w:r>
        <w:rPr>
          <w:rFonts w:hint="eastAsia"/>
          <w:b/>
          <w:bCs/>
          <w:color w:val="FF0000"/>
          <w:lang w:val="en-US" w:eastAsia="zh-CN"/>
        </w:rPr>
        <w:t>.limit(pagesize).skip((page-1)*pagesize)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后端查询数据库，需要根据page进行查询，不能一次把把数据都查出来，如下：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696085"/>
            <wp:effectExtent l="0" t="0" r="10160" b="18415"/>
            <wp:docPr id="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在视图中输出数据，如下：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399790"/>
            <wp:effectExtent l="0" t="0" r="10160" b="10160"/>
            <wp:docPr id="2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修改后端代码如下：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359660"/>
            <wp:effectExtent l="0" t="0" r="6985" b="2540"/>
            <wp:docPr id="2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69590" cy="2204085"/>
            <wp:effectExtent l="0" t="0" r="16510" b="5715"/>
            <wp:docPr id="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131820" cy="2465070"/>
            <wp:effectExtent l="0" t="0" r="11430" b="1143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56560" cy="2227580"/>
            <wp:effectExtent l="0" t="0" r="15240" b="1270"/>
            <wp:docPr id="2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如果page是负值的话，也需要处理一下，如下：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12315"/>
            <wp:effectExtent l="0" t="0" r="4445" b="6985"/>
            <wp:docPr id="3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提供分页的按钮，一般按钮都是在最下面的，如下：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66420"/>
            <wp:effectExtent l="0" t="0" r="8255" b="5080"/>
            <wp:docPr id="31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5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结构和样式，如下：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236345"/>
            <wp:effectExtent l="0" t="0" r="5080" b="1905"/>
            <wp:docPr id="3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054100"/>
            <wp:effectExtent l="0" t="0" r="6985" b="12700"/>
            <wp:docPr id="3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需要把上面的假的数据，换成真实的数据，假数据如下：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673735"/>
            <wp:effectExtent l="0" t="0" r="3810" b="12065"/>
            <wp:docPr id="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需要在后端把数据准备后，把上面的假数据，换成真实的数据，如下：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54020"/>
            <wp:effectExtent l="0" t="0" r="10795" b="17780"/>
            <wp:docPr id="3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在视图中输出真实的数据，如下：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220595"/>
            <wp:effectExtent l="0" t="0" r="5080" b="8255"/>
            <wp:docPr id="3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268220"/>
            <wp:effectExtent l="0" t="0" r="9525" b="17780"/>
            <wp:docPr id="3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到目前为止，还没有用到ajax。还是服务端渲染。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实现上一页和下一页：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97510"/>
            <wp:effectExtent l="0" t="0" r="10160" b="2540"/>
            <wp:docPr id="3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测试OK~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74310" cy="2613025"/>
            <wp:effectExtent l="0" t="0" r="2540" b="15875"/>
            <wp:docPr id="3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Ajax普通分页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传统的分页有一个不足，就是当你点击下一页时，整个页面都刷新了。证明如下：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在页面上写如下代码：</w:t>
      </w:r>
    </w:p>
    <w:p>
      <w:r>
        <w:drawing>
          <wp:inline distT="0" distB="0" distL="114300" distR="114300">
            <wp:extent cx="5264150" cy="1646555"/>
            <wp:effectExtent l="0" t="0" r="12700" b="10795"/>
            <wp:docPr id="3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r>
        <w:drawing>
          <wp:inline distT="0" distB="0" distL="114300" distR="114300">
            <wp:extent cx="5274310" cy="2595880"/>
            <wp:effectExtent l="0" t="0" r="2540" b="13970"/>
            <wp:docPr id="3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不足之处：</w:t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用户体验下降  </w:t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web性能也不高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JD商品评价模块的分页就是使用ajax来使用的，如下：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04135"/>
            <wp:effectExtent l="0" t="0" r="2540" b="5715"/>
            <wp:docPr id="3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解决方案：使用ajax可以实现局部刷新。  ejs是服务端渲染用的，使用ajax就不能使用ejs了。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第一步：准备静态页面，如下：</w:t>
      </w:r>
    </w:p>
    <w:p>
      <w:r>
        <w:drawing>
          <wp:inline distT="0" distB="0" distL="114300" distR="114300">
            <wp:extent cx="5272405" cy="2464435"/>
            <wp:effectExtent l="0" t="0" r="4445" b="12065"/>
            <wp:docPr id="3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第二步：载入上面的静态页面，如下：</w:t>
      </w:r>
    </w:p>
    <w:p>
      <w:r>
        <w:drawing>
          <wp:inline distT="0" distB="0" distL="114300" distR="114300">
            <wp:extent cx="5273040" cy="2241550"/>
            <wp:effectExtent l="0" t="0" r="3810" b="6350"/>
            <wp:docPr id="3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  <w:lang w:val="en-US" w:eastAsia="zh-CN"/>
        </w:rPr>
        <w:t>效果如下：</w:t>
      </w:r>
      <w:r>
        <w:rPr>
          <w:rFonts w:hint="eastAsia"/>
          <w:b/>
          <w:bCs/>
          <w:lang w:val="en-US" w:eastAsia="zh-CN"/>
        </w:rPr>
        <w:br w:type="textWrapping"/>
      </w:r>
      <w:r>
        <w:drawing>
          <wp:inline distT="0" distB="0" distL="114300" distR="114300">
            <wp:extent cx="5267325" cy="2179320"/>
            <wp:effectExtent l="0" t="0" r="9525" b="11430"/>
            <wp:docPr id="3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为了简单，我就使用jq中的ajax，先托管静态资源如下：</w:t>
      </w:r>
    </w:p>
    <w:p>
      <w:r>
        <w:drawing>
          <wp:inline distT="0" distB="0" distL="114300" distR="114300">
            <wp:extent cx="5262880" cy="1897380"/>
            <wp:effectExtent l="0" t="0" r="13970" b="7620"/>
            <wp:docPr id="3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2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183765"/>
            <wp:effectExtent l="0" t="0" r="2540" b="6985"/>
            <wp:docPr id="3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2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使用jq中的ajax，如下：</w:t>
      </w:r>
    </w:p>
    <w:p>
      <w:r>
        <w:drawing>
          <wp:inline distT="0" distB="0" distL="114300" distR="114300">
            <wp:extent cx="5272405" cy="4572635"/>
            <wp:effectExtent l="0" t="0" r="4445" b="18415"/>
            <wp:docPr id="3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2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7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看一下请求有没有发出去，如下：</w:t>
      </w:r>
    </w:p>
    <w:p>
      <w:r>
        <w:drawing>
          <wp:inline distT="0" distB="0" distL="114300" distR="114300">
            <wp:extent cx="5273675" cy="2259965"/>
            <wp:effectExtent l="0" t="0" r="3175" b="6985"/>
            <wp:docPr id="3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服务器处理上面的请求，如下：</w:t>
      </w:r>
    </w:p>
    <w:p>
      <w:r>
        <w:drawing>
          <wp:inline distT="0" distB="0" distL="114300" distR="114300">
            <wp:extent cx="5269865" cy="3248025"/>
            <wp:effectExtent l="0" t="0" r="6985" b="9525"/>
            <wp:docPr id="3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2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看一下，ajax是否可以得到数据，如下：</w:t>
      </w:r>
    </w:p>
    <w:p>
      <w:r>
        <w:drawing>
          <wp:inline distT="0" distB="0" distL="114300" distR="114300">
            <wp:extent cx="5262880" cy="1021080"/>
            <wp:effectExtent l="0" t="0" r="13970" b="7620"/>
            <wp:docPr id="3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2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之前代码写了，修改如下：</w:t>
      </w:r>
    </w:p>
    <w:p>
      <w:r>
        <w:drawing>
          <wp:inline distT="0" distB="0" distL="114300" distR="114300">
            <wp:extent cx="5268595" cy="2991485"/>
            <wp:effectExtent l="0" t="0" r="8255" b="18415"/>
            <wp:docPr id="3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渲染如下：</w:t>
      </w:r>
    </w:p>
    <w:p>
      <w:r>
        <w:drawing>
          <wp:inline distT="0" distB="0" distL="114300" distR="114300">
            <wp:extent cx="5271135" cy="2402205"/>
            <wp:effectExtent l="0" t="0" r="5715" b="17145"/>
            <wp:docPr id="3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此时，你应该知道，这个数据是ajax给服务器要的，然后自己拼接字符串，塞到ul里面。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继续向页面中塞数据，如下：</w:t>
      </w:r>
    </w:p>
    <w:p>
      <w:r>
        <w:drawing>
          <wp:inline distT="0" distB="0" distL="114300" distR="114300">
            <wp:extent cx="5273675" cy="1847850"/>
            <wp:effectExtent l="0" t="0" r="3175" b="0"/>
            <wp:docPr id="3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88210"/>
            <wp:effectExtent l="0" t="0" r="6985" b="2540"/>
            <wp:docPr id="3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67325" cy="2592705"/>
            <wp:effectExtent l="0" t="0" r="9525" b="17145"/>
            <wp:docPr id="3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实现上一页和下一页，如下：</w:t>
      </w:r>
    </w:p>
    <w:p>
      <w:r>
        <w:drawing>
          <wp:inline distT="0" distB="0" distL="114300" distR="114300">
            <wp:extent cx="5265420" cy="1852295"/>
            <wp:effectExtent l="0" t="0" r="11430" b="14605"/>
            <wp:docPr id="3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15715"/>
            <wp:effectExtent l="0" t="0" r="5715" b="13335"/>
            <wp:docPr id="3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测试OK~</w:t>
      </w:r>
    </w:p>
    <w:p/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ajax分页之加载更多（按钮）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很多的移动端的项目，都有加载更多的按钮，这个按钮只能前端，不能后退。如默认显示第1页，有5条记录，点击了加载更多后，页面上就有10条记录了，只是把新的5条记录追加到页面中。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第一步：准备静态页面</w:t>
      </w:r>
    </w:p>
    <w:p>
      <w:r>
        <w:drawing>
          <wp:inline distT="0" distB="0" distL="114300" distR="114300">
            <wp:extent cx="5271135" cy="3915410"/>
            <wp:effectExtent l="0" t="0" r="5715" b="889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第二步：使用express，渲染上面的静态页面</w:t>
      </w:r>
    </w:p>
    <w:p>
      <w:r>
        <w:drawing>
          <wp:inline distT="0" distB="0" distL="114300" distR="114300">
            <wp:extent cx="5273675" cy="2340610"/>
            <wp:effectExtent l="0" t="0" r="3175" b="2540"/>
            <wp:docPr id="3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66690" cy="1270635"/>
            <wp:effectExtent l="0" t="0" r="10160" b="5715"/>
            <wp:docPr id="3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第三步：当页面加载时就要发起ajax请求，如下：</w:t>
      </w:r>
    </w:p>
    <w:p>
      <w:r>
        <w:drawing>
          <wp:inline distT="0" distB="0" distL="114300" distR="114300">
            <wp:extent cx="5270500" cy="2649220"/>
            <wp:effectExtent l="0" t="0" r="6350" b="17780"/>
            <wp:docPr id="3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查看一下，请求是否发出去了，如下：</w:t>
      </w:r>
    </w:p>
    <w:p>
      <w:r>
        <w:drawing>
          <wp:inline distT="0" distB="0" distL="114300" distR="114300">
            <wp:extent cx="5271770" cy="2411095"/>
            <wp:effectExtent l="0" t="0" r="5080" b="8255"/>
            <wp:docPr id="3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第四步：服务器处理上面的请求</w:t>
      </w:r>
    </w:p>
    <w:p>
      <w:r>
        <w:drawing>
          <wp:inline distT="0" distB="0" distL="114300" distR="114300">
            <wp:extent cx="5268595" cy="2569845"/>
            <wp:effectExtent l="0" t="0" r="8255" b="1905"/>
            <wp:docPr id="3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看一下，ajax是否得到数据了：</w:t>
      </w:r>
    </w:p>
    <w:p>
      <w:r>
        <w:drawing>
          <wp:inline distT="0" distB="0" distL="114300" distR="114300">
            <wp:extent cx="5266690" cy="2682875"/>
            <wp:effectExtent l="0" t="0" r="10160" b="3175"/>
            <wp:docPr id="3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765300"/>
            <wp:effectExtent l="0" t="0" r="10160" b="6350"/>
            <wp:docPr id="3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第五步：把数据拼接成字符串，追加到ul里面，如下：</w:t>
      </w:r>
    </w:p>
    <w:p>
      <w:r>
        <w:drawing>
          <wp:inline distT="0" distB="0" distL="114300" distR="114300">
            <wp:extent cx="5270500" cy="2863215"/>
            <wp:effectExtent l="0" t="0" r="6350" b="13335"/>
            <wp:docPr id="3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效果如下：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3488690"/>
            <wp:effectExtent l="0" t="0" r="10160" b="16510"/>
            <wp:docPr id="3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第六步，点击加载更多按钮，实现加载更多</w:t>
      </w:r>
    </w:p>
    <w:p>
      <w:r>
        <w:drawing>
          <wp:inline distT="0" distB="0" distL="114300" distR="114300">
            <wp:extent cx="5273040" cy="2362835"/>
            <wp:effectExtent l="0" t="0" r="3810" b="18415"/>
            <wp:docPr id="3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71770" cy="5036185"/>
            <wp:effectExtent l="0" t="0" r="5080" b="12065"/>
            <wp:docPr id="3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上面已经实现了加载更多。还有一些小细节，需要优化一下。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模拟服务器延时的操作，按钮上面文字的替换，如下：</w:t>
      </w:r>
    </w:p>
    <w:p>
      <w:r>
        <w:drawing>
          <wp:inline distT="0" distB="0" distL="114300" distR="114300">
            <wp:extent cx="5269865" cy="2357120"/>
            <wp:effectExtent l="0" t="0" r="6985" b="5080"/>
            <wp:docPr id="3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4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81735"/>
            <wp:effectExtent l="0" t="0" r="8890" b="18415"/>
            <wp:docPr id="3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5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972560"/>
            <wp:effectExtent l="0" t="0" r="5715" b="8890"/>
            <wp:docPr id="3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66690" cy="1386205"/>
            <wp:effectExtent l="0" t="0" r="10160" b="4445"/>
            <wp:docPr id="3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7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38935"/>
            <wp:effectExtent l="0" t="0" r="8890" b="18415"/>
            <wp:docPr id="3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8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007110"/>
            <wp:effectExtent l="0" t="0" r="9525" b="2540"/>
            <wp:docPr id="3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9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第2个小优化，当数据加载完了，按钮上面的文字也是需要替换的，如下：</w:t>
      </w:r>
    </w:p>
    <w:p>
      <w:r>
        <w:drawing>
          <wp:inline distT="0" distB="0" distL="114300" distR="114300">
            <wp:extent cx="5273040" cy="2035810"/>
            <wp:effectExtent l="0" t="0" r="3810" b="2540"/>
            <wp:docPr id="3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20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79495"/>
            <wp:effectExtent l="0" t="0" r="3175" b="1905"/>
            <wp:docPr id="3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5267960" cy="1399540"/>
            <wp:effectExtent l="0" t="0" r="8890" b="10160"/>
            <wp:docPr id="3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2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第3个小优化，当按钮处于玩命加载中时，不能再点击发出ajax请求了：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处理加载中时，把按钮变成禁用的按钮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在请求过程中，允许点击，但是不发出ajax请求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我们使用第2种方案，如下：</w:t>
      </w:r>
    </w:p>
    <w:p>
      <w:r>
        <w:drawing>
          <wp:inline distT="0" distB="0" distL="114300" distR="114300">
            <wp:extent cx="5266690" cy="2379345"/>
            <wp:effectExtent l="0" t="0" r="10160" b="1905"/>
            <wp:docPr id="3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23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37740"/>
            <wp:effectExtent l="0" t="0" r="3810" b="10160"/>
            <wp:docPr id="3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64205"/>
            <wp:effectExtent l="0" t="0" r="12065" b="17145"/>
            <wp:docPr id="3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5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测试OK~</w:t>
      </w:r>
    </w:p>
    <w:p/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ajax分页之滚动加载（会有loading效果）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现今的web中，无论是PC端还是移动端，滚动加载已非常普遍了。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滚动加载和加载更多有相似之处：</w:t>
      </w:r>
    </w:p>
    <w:p>
      <w:pPr>
        <w:widowControl w:val="0"/>
        <w:numPr>
          <w:ilvl w:val="0"/>
          <w:numId w:val="3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页面首先加载时，先发出一次ajax请求，要到第1页数据</w:t>
      </w:r>
    </w:p>
    <w:p>
      <w:pPr>
        <w:widowControl w:val="0"/>
        <w:numPr>
          <w:ilvl w:val="0"/>
          <w:numId w:val="3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后续是当页面达到底部时，再发出ajax请求，获取数据，追加到页面中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滚动加载和加载更多有不同之处：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1）加载更多是在点击按钮时，触发ajax请求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2）滚动的方式是，在页面最底部时，触发ajax请求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如何知道，你滚动到了底部？  13API</w:t>
      </w:r>
    </w:p>
    <w:p>
      <w:pPr>
        <w:widowControl w:val="0"/>
        <w:numPr>
          <w:ilvl w:val="0"/>
          <w:numId w:val="3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窗口的可视高度   $(window).height()</w:t>
      </w:r>
    </w:p>
    <w:p>
      <w:pPr>
        <w:widowControl w:val="0"/>
        <w:numPr>
          <w:ilvl w:val="0"/>
          <w:numId w:val="3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文档的高度  $(document).height()</w:t>
      </w:r>
    </w:p>
    <w:p>
      <w:pPr>
        <w:widowControl w:val="0"/>
        <w:numPr>
          <w:ilvl w:val="0"/>
          <w:numId w:val="3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滚动条滚动的高度  $(document).scrollTop()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写一个测试页面，测试一下，如下：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2371725"/>
            <wp:effectExtent l="0" t="0" r="2540" b="9525"/>
            <wp:docPr id="3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1745615"/>
            <wp:effectExtent l="0" t="0" r="6985" b="6985"/>
            <wp:docPr id="3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如果滚动到了最底部，得到这样一个公式，如下：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滚动条滚动的高度</w:t>
      </w:r>
      <w:r>
        <w:rPr>
          <w:rFonts w:hint="eastAsia"/>
          <w:b/>
          <w:bCs/>
          <w:lang w:val="en-US" w:eastAsia="zh-CN"/>
        </w:rPr>
        <w:t xml:space="preserve"> + </w:t>
      </w:r>
      <w:r>
        <w:rPr>
          <w:rFonts w:hint="default"/>
          <w:b/>
          <w:bCs/>
          <w:lang w:val="en-US" w:eastAsia="zh-CN"/>
        </w:rPr>
        <w:t>窗口的可视高度</w:t>
      </w:r>
      <w:r>
        <w:rPr>
          <w:rFonts w:hint="eastAsia"/>
          <w:b/>
          <w:bCs/>
          <w:lang w:val="en-US" w:eastAsia="zh-CN"/>
        </w:rPr>
        <w:t xml:space="preserve"> = </w:t>
      </w:r>
      <w:r>
        <w:rPr>
          <w:rFonts w:hint="default"/>
          <w:b/>
          <w:bCs/>
          <w:lang w:val="en-US" w:eastAsia="zh-CN"/>
        </w:rPr>
        <w:t>文档的高度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现在开始实现滚动加载。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第一步：准备静态页面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3326765"/>
            <wp:effectExtent l="0" t="0" r="8890" b="6985"/>
            <wp:docPr id="3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第二步：使用express渲染上面的静态页面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69235"/>
            <wp:effectExtent l="0" t="0" r="7620" b="12065"/>
            <wp:docPr id="3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2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1839595"/>
            <wp:effectExtent l="0" t="0" r="8890" b="8255"/>
            <wp:docPr id="3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第三步：一上来就发起ajax请求，要第一页数据，如下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4018280"/>
            <wp:effectExtent l="0" t="0" r="5715" b="1270"/>
            <wp:docPr id="3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1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第四步：ajax请求肯定可以发出去，直接写服务器，处理之，如下：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456815"/>
            <wp:effectExtent l="0" t="0" r="8890" b="635"/>
            <wp:docPr id="3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2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效果，如下：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768600"/>
            <wp:effectExtent l="0" t="0" r="9525" b="12700"/>
            <wp:docPr id="3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3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修改一页8条数据，如下：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1575435"/>
            <wp:effectExtent l="0" t="0" r="3810" b="5715"/>
            <wp:docPr id="3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4448175"/>
            <wp:effectExtent l="0" t="0" r="6985" b="9525"/>
            <wp:docPr id="3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5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第五步：注册滚动事件，判断是否到达到底部，如果到达了，就要发起ajax请求，要数据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031365"/>
            <wp:effectExtent l="0" t="0" r="6985" b="6985"/>
            <wp:docPr id="37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896870"/>
            <wp:effectExtent l="0" t="0" r="5715" b="17780"/>
            <wp:docPr id="3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给它也来一个小小的优化，加上loading效果。先准备一个loading图片，如下：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640330"/>
            <wp:effectExtent l="0" t="0" r="6350" b="7620"/>
            <wp:docPr id="37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在发送请求时，显示这张图片，在加载完毕后，隐藏这张图片。代码如下：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378710"/>
            <wp:effectExtent l="0" t="0" r="4445" b="2540"/>
            <wp:docPr id="38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4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1654810"/>
            <wp:effectExtent l="0" t="0" r="11430" b="2540"/>
            <wp:docPr id="38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4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3324225"/>
            <wp:effectExtent l="0" t="0" r="6350" b="9525"/>
            <wp:docPr id="38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4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966470"/>
            <wp:effectExtent l="0" t="0" r="5715" b="5080"/>
            <wp:docPr id="38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4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优雅的异步处理方案之promise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本质：就是为了优雅处理异步的。</w:t>
      </w:r>
    </w:p>
    <w:p>
      <w:pPr>
        <w:pStyle w:val="3"/>
        <w:numPr>
          <w:ilvl w:val="0"/>
          <w:numId w:val="3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什么是promise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69210"/>
            <wp:effectExtent l="0" t="0" r="5080" b="254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Promise</w:t>
      </w:r>
      <w:r>
        <w:rPr>
          <w:rFonts w:hint="eastAsia"/>
          <w:lang w:val="en-US" w:eastAsia="zh-CN"/>
        </w:rPr>
        <w:t>是前端中异步的解决方案，比传统的解决方案（回调函数和事件）要优雅，最开始由社区提出来并实现了，后来被ES6写入标准。后面写异步，都会写成promise形式。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看一个小案例：</w:t>
      </w:r>
    </w:p>
    <w:p>
      <w:pPr>
        <w:numPr>
          <w:ilvl w:val="0"/>
          <w:numId w:val="40"/>
        </w:numPr>
        <w:ind w:left="31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先得到一个班级的学生   /stu?class=1</w:t>
      </w:r>
    </w:p>
    <w:p>
      <w:pPr>
        <w:numPr>
          <w:ilvl w:val="0"/>
          <w:numId w:val="40"/>
        </w:numPr>
        <w:ind w:left="31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然后得到班级中前10名同学的成绩  /score?stuId=[1,2,3,4,5,6,7,8,9,10]</w:t>
      </w:r>
    </w:p>
    <w:p>
      <w:pPr>
        <w:numPr>
          <w:ilvl w:val="0"/>
          <w:numId w:val="40"/>
        </w:numPr>
        <w:ind w:left="31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前10名中哪些同学及格了，哪些同学不及格  /jige?score=100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使用传统的解决方案如下：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062220"/>
            <wp:effectExtent l="0" t="0" r="8255" b="5080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6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上面的伪代码不优雅，</w:t>
      </w:r>
      <w:r>
        <w:rPr>
          <w:rFonts w:hint="eastAsia"/>
          <w:b/>
          <w:bCs/>
          <w:lang w:val="en-US" w:eastAsia="zh-CN"/>
        </w:rPr>
        <w:t>回调地狱或恶梦金字塔</w:t>
      </w:r>
      <w:r>
        <w:rPr>
          <w:rFonts w:hint="eastAsia"/>
          <w:lang w:val="en-US" w:eastAsia="zh-CN"/>
        </w:rPr>
        <w:t>。如下：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62275" cy="1743075"/>
            <wp:effectExtent l="0" t="0" r="9525" b="9525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在没有Promise之前，我们写代码都是这样写，功能肯定没有问题，就是代码不优雅。promise的丹生就是为了解决异步请求中的</w:t>
      </w:r>
      <w:r>
        <w:rPr>
          <w:rFonts w:hint="eastAsia"/>
          <w:b/>
          <w:bCs/>
          <w:lang w:val="en-US" w:eastAsia="zh-CN"/>
        </w:rPr>
        <w:t>回调地狱</w:t>
      </w:r>
      <w:r>
        <w:rPr>
          <w:rFonts w:hint="eastAsia"/>
          <w:b w:val="0"/>
          <w:bCs w:val="0"/>
          <w:lang w:val="en-US" w:eastAsia="zh-CN"/>
        </w:rPr>
        <w:t>问题，可以把它当作是一种设计模式。在ES中内置了一个叫Pormise的类。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现在不管是新时代的ajax(axios/fetch)都是基于Promise，vue和react中也大量使用了promsie。不懂pormise前端的项目基本上做不了。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 A+ 中的概念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学习promise的文档：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"https://promisesaplus.com/"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https://promisesaplus.com/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0"/>
          <w:numId w:val="4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四个术语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解决：fulfill   成功的promise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拒解：reject   失败的promise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终值：value    成功的promise会有一结果  结果就是终值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据因：reason   失败的pormise的原因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4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三种状态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等待状态（pending） </w:t>
      </w:r>
      <w:r>
        <w:rPr>
          <w:rFonts w:hint="eastAsia"/>
          <w:b w:val="0"/>
          <w:bCs w:val="0"/>
          <w:lang w:val="en-US" w:eastAsia="zh-CN"/>
        </w:rPr>
        <w:t xml:space="preserve"> 创建一个promise默认它就处于等待状态。</w:t>
      </w:r>
    </w:p>
    <w:p>
      <w:pPr>
        <w:bidi w:val="0"/>
      </w:pPr>
      <w:r>
        <w:drawing>
          <wp:inline distT="0" distB="0" distL="114300" distR="114300">
            <wp:extent cx="5271135" cy="624205"/>
            <wp:effectExtent l="0" t="0" r="5715" b="444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试图打印出处理等待状态的promise，报错了，如下：</w:t>
      </w:r>
    </w:p>
    <w:p>
      <w:pPr>
        <w:bidi w:val="0"/>
      </w:pPr>
      <w:r>
        <w:drawing>
          <wp:inline distT="0" distB="0" distL="114300" distR="114300">
            <wp:extent cx="5272405" cy="1365885"/>
            <wp:effectExtent l="0" t="0" r="4445" b="5715"/>
            <wp:docPr id="1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Promise规范说了，创建promise时，你需要给它指定一个函数，这个函数叫执行器，如下：</w:t>
      </w:r>
    </w:p>
    <w:p>
      <w:pPr>
        <w:bidi w:val="0"/>
      </w:pPr>
      <w:r>
        <w:drawing>
          <wp:inline distT="0" distB="0" distL="114300" distR="114300">
            <wp:extent cx="5269230" cy="1709420"/>
            <wp:effectExtent l="0" t="0" r="7620" b="5080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keepNext w:val="0"/>
        <w:keepLines w:val="0"/>
        <w:widowControl/>
        <w:suppressLineNumbers w:val="0"/>
        <w:shd w:val="clear" w:fill="FFFFFF"/>
        <w:spacing w:line="330" w:lineRule="atLeast"/>
        <w:jc w:val="left"/>
        <w:rPr>
          <w:rFonts w:hint="default" w:ascii="Consolas" w:hAnsi="Consolas" w:eastAsia="Consolas" w:cs="Consolas"/>
          <w:b w:val="0"/>
          <w:color w:val="000000"/>
          <w:sz w:val="25"/>
          <w:szCs w:val="25"/>
          <w:lang w:val="en-US"/>
        </w:rPr>
      </w:pPr>
      <w:r>
        <w:rPr>
          <w:rFonts w:hint="eastAsia"/>
          <w:lang w:val="en-US" w:eastAsia="zh-CN"/>
        </w:rPr>
        <w:t>上面的回调函数中有两个参数，一个是</w:t>
      </w:r>
      <w:r>
        <w:rPr>
          <w:rFonts w:hint="default"/>
          <w:lang w:val="en-US" w:eastAsia="zh-CN"/>
        </w:rPr>
        <w:t>resolve,</w:t>
      </w:r>
      <w:r>
        <w:rPr>
          <w:rFonts w:hint="eastAsia"/>
          <w:lang w:val="en-US" w:eastAsia="zh-CN"/>
        </w:rPr>
        <w:t>一个是</w:t>
      </w:r>
      <w:r>
        <w:rPr>
          <w:rFonts w:hint="default"/>
          <w:lang w:val="en-US" w:eastAsia="zh-CN"/>
        </w:rPr>
        <w:t>reject</w:t>
      </w:r>
      <w:r>
        <w:rPr>
          <w:rFonts w:hint="eastAsia"/>
          <w:lang w:val="en-US" w:eastAsia="zh-CN"/>
        </w:rPr>
        <w:t>，这两个参数也是函数，调用resolve可以把处于等待状态的promise转化成成功状态的promise，调用reject就可以把处于等待状态的promise改成处理失败的promise。</w:t>
      </w:r>
    </w:p>
    <w:p>
      <w:pPr>
        <w:bidi w:val="0"/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成功状态（resolved/fulfilled） </w:t>
      </w:r>
      <w:r>
        <w:rPr>
          <w:rFonts w:hint="eastAsia"/>
          <w:lang w:val="en-US" w:eastAsia="zh-CN"/>
        </w:rPr>
        <w:t>调用resolve，就可以把处于等待的promise转化成处于成功的promise</w:t>
      </w:r>
    </w:p>
    <w:p>
      <w:pPr>
        <w:bidi w:val="0"/>
      </w:pPr>
      <w:r>
        <w:drawing>
          <wp:inline distT="0" distB="0" distL="114300" distR="114300">
            <wp:extent cx="5272405" cy="862330"/>
            <wp:effectExtent l="0" t="0" r="4445" b="13970"/>
            <wp:docPr id="2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失败状态（rejected） </w:t>
      </w:r>
      <w:r>
        <w:rPr>
          <w:rFonts w:hint="eastAsia"/>
          <w:lang w:val="en-US" w:eastAsia="zh-CN"/>
        </w:rPr>
        <w:t xml:space="preserve"> 调用</w:t>
      </w:r>
      <w:r>
        <w:rPr>
          <w:rFonts w:hint="default"/>
          <w:lang w:val="en-US" w:eastAsia="zh-CN"/>
        </w:rPr>
        <w:t>reject</w:t>
      </w:r>
      <w:r>
        <w:rPr>
          <w:rFonts w:hint="eastAsia"/>
          <w:lang w:val="en-US" w:eastAsia="zh-CN"/>
        </w:rPr>
        <w:t>，就可以把处于等待的promise转化成处于失败的promise</w:t>
      </w:r>
    </w:p>
    <w:p>
      <w:pPr>
        <w:bidi w:val="0"/>
      </w:pPr>
      <w:r>
        <w:drawing>
          <wp:inline distT="0" distB="0" distL="114300" distR="114300">
            <wp:extent cx="5265420" cy="1494790"/>
            <wp:effectExtent l="0" t="0" r="11430" b="10160"/>
            <wp:docPr id="2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状态只能从等待到成功 或 从等待到失败 一旦成功了，就不能失败了，一旦失败就不能成功了。如图：</w:t>
      </w:r>
    </w:p>
    <w:p>
      <w:pPr>
        <w:bidi w:val="0"/>
      </w:pPr>
      <w:r>
        <w:drawing>
          <wp:inline distT="0" distB="0" distL="114300" distR="114300">
            <wp:extent cx="4301490" cy="2117725"/>
            <wp:effectExtent l="0" t="0" r="3810" b="15875"/>
            <wp:docPr id="2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4"/>
        <w:numPr>
          <w:ilvl w:val="0"/>
          <w:numId w:val="4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把处于pending状态的promise转成成功的promise，会触发onFulFilled事件。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把处于pending状态的promise转成失败的promise，会触发onRecject事件。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4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一个promise对象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new Promise（） 得到的一个promise对象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快速入门案例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创建一个promise对象，如下：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047750"/>
            <wp:effectExtent l="0" t="0" r="6350" b="0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默认上面的p处理pending状态。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可以把处于pending状态的promise转化成成功，如下：</w:t>
      </w:r>
    </w:p>
    <w:p>
      <w:r>
        <w:drawing>
          <wp:inline distT="0" distB="0" distL="114300" distR="114300">
            <wp:extent cx="5271135" cy="587375"/>
            <wp:effectExtent l="0" t="0" r="5715" b="3175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在resolve（）中可以传入成功的终值（成功的结果），如：</w:t>
      </w:r>
    </w:p>
    <w:p>
      <w:r>
        <w:drawing>
          <wp:inline distT="0" distB="0" distL="114300" distR="114300">
            <wp:extent cx="5267325" cy="661670"/>
            <wp:effectExtent l="0" t="0" r="9525" b="5080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可以把处于pending状态的promise转化成失败，可以在reject函数中传入失败的原因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如下：</w:t>
      </w:r>
    </w:p>
    <w:p>
      <w:r>
        <w:drawing>
          <wp:inline distT="0" distB="0" distL="114300" distR="114300">
            <wp:extent cx="5266690" cy="842010"/>
            <wp:effectExtent l="0" t="0" r="10160" b="15240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如何得到终值或据因？监听上面的两个事件，promise提供一个方法，是then。格式如下：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8010"/>
            <wp:effectExtent l="0" t="0" r="5715" b="8890"/>
            <wp:docPr id="2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5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29410"/>
            <wp:effectExtent l="0" t="0" r="8890" b="8890"/>
            <wp:docPr id="2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来一个promise处理异步的案例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案例1：读文件  先读name.txt     ---&gt;    age.txt   然后读age.txt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625600"/>
            <wp:effectExtent l="0" t="0" r="4445" b="12700"/>
            <wp:docPr id="2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205990"/>
            <wp:effectExtent l="0" t="0" r="3175" b="3810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先不使用promise，如下：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122170"/>
            <wp:effectExtent l="0" t="0" r="3175" b="1143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使用promise来写，如下：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841500"/>
            <wp:effectExtent l="0" t="0" r="3810" b="6350"/>
            <wp:docPr id="2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上面案例需要用到then的链式调用，先放一下。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then的链式调用讲完了，把这个案例写一下：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575050"/>
            <wp:effectExtent l="0" t="0" r="5715" b="6350"/>
            <wp:docPr id="2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9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现在读age.txt中的666，如下：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71340"/>
            <wp:effectExtent l="0" t="0" r="3810" b="10160"/>
            <wp:docPr id="2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案例2：定时器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6690" cy="2256790"/>
            <wp:effectExtent l="0" t="0" r="10160" b="10160"/>
            <wp:docPr id="2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案例3：定义一个方法 用来读文件 这个方法返回promise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4914900" cy="4638675"/>
            <wp:effectExtent l="0" t="0" r="0" b="9525"/>
            <wp:docPr id="2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then的链式调用（有难度）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每一个then返回一个新的promise。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每一个then，都会返回一个新的promise，如下：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813810"/>
            <wp:effectExtent l="0" t="0" r="9525" b="15240"/>
            <wp:docPr id="2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如何把一个新的promise转成成功或者失败呢？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慢慢分析  不要急。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一个pomise成功与否，分析如下：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95905"/>
            <wp:effectExtent l="0" t="0" r="5715" b="4445"/>
            <wp:docPr id="2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上面代码中：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p1是通过new Promise出来的对象，成功或者失败，取决于executor函数执行的时，你调用了resolve还是调用reject，但是你如果在execouter中发出异常，此时p1，也是失败。如下：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079625"/>
            <wp:effectExtent l="0" t="0" r="10160" b="15875"/>
            <wp:docPr id="2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063750"/>
            <wp:effectExtent l="0" t="0" r="10160" b="12700"/>
            <wp:docPr id="2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5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P2/p3它们不是new Promise创建出来的对象，它们是then返回的结果，p2到底是成功还是失败，取决于p1.then如何处理了，p3是成功还是失败，取决于p2.then是如何处理了...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到底如何处理呢？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1）p1.then中 不论是成功的方法，还是失败失方法中，只要抛出了异常，p2就变成失败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818005"/>
            <wp:effectExtent l="0" t="0" r="6350" b="10795"/>
            <wp:docPr id="2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6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814195"/>
            <wp:effectExtent l="0" t="0" r="3175" b="14605"/>
            <wp:docPr id="22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2）p1.then中也可以返回返回一个新的promise  p2的成功还失败看这个新的promise是成功还是失败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76830"/>
            <wp:effectExtent l="0" t="0" r="7620" b="13970"/>
            <wp:docPr id="2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275205"/>
            <wp:effectExtent l="0" t="0" r="5080" b="10795"/>
            <wp:docPr id="2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="315"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3）剩的情况，基本上都是让p2变成成功的promise，如果方法中有返回值，作为p2的value值，上一个then中方法返回的结果会传递到下一个then中方法中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27350"/>
            <wp:effectExtent l="0" t="0" r="6350" b="6350"/>
            <wp:docPr id="2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看一下下面的结果是什么？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392680"/>
            <wp:effectExtent l="0" t="0" r="9525" b="7620"/>
            <wp:docPr id="2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做几个题目：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81575" cy="3648075"/>
            <wp:effectExtent l="0" t="0" r="9525" b="9525"/>
            <wp:docPr id="2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答案：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05125" cy="933450"/>
            <wp:effectExtent l="0" t="0" r="9525" b="0"/>
            <wp:docPr id="2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86000"/>
            <wp:effectExtent l="0" t="0" r="7620" b="0"/>
            <wp:docPr id="2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再看一个：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549015"/>
            <wp:effectExtent l="0" t="0" r="4445" b="13335"/>
            <wp:docPr id="2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049020"/>
            <wp:effectExtent l="0" t="0" r="4445" b="17780"/>
            <wp:docPr id="2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714625"/>
            <wp:effectExtent l="0" t="0" r="6985" b="9525"/>
            <wp:docPr id="2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7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then的顺延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then中可以写两个函数，也可以写一个函数，如下：</w:t>
      </w:r>
    </w:p>
    <w:p>
      <w:r>
        <w:drawing>
          <wp:inline distT="0" distB="0" distL="114300" distR="114300">
            <wp:extent cx="5267960" cy="1969135"/>
            <wp:effectExtent l="0" t="0" r="8890" b="12065"/>
            <wp:docPr id="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如果我们想写一个函数，这个函数是promise失败时执行，写法如下：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10055"/>
            <wp:effectExtent l="0" t="0" r="4445" b="4445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看如下的代码：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272030"/>
            <wp:effectExtent l="0" t="0" r="10160" b="1397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catch方法</w:t>
      </w:r>
    </w:p>
    <w:p>
      <w:r>
        <w:drawing>
          <wp:inline distT="0" distB="0" distL="114300" distR="114300">
            <wp:extent cx="5271135" cy="1502410"/>
            <wp:effectExtent l="0" t="0" r="5715" b="2540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364615"/>
            <wp:effectExtent l="0" t="0" r="11430" b="6985"/>
            <wp:docPr id="2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25980"/>
            <wp:effectExtent l="0" t="0" r="6985" b="7620"/>
            <wp:docPr id="2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上面的写法可以这样写：</w:t>
      </w:r>
    </w:p>
    <w:p>
      <w:r>
        <w:drawing>
          <wp:inline distT="0" distB="0" distL="114300" distR="114300">
            <wp:extent cx="5269230" cy="2011680"/>
            <wp:effectExtent l="0" t="0" r="7620" b="7620"/>
            <wp:docPr id="2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7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对于一个promise我们通常就是使用上面的写法，如果成功了，走then中函数，如果失败了走catch中的函数。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002790"/>
            <wp:effectExtent l="0" t="0" r="6350" b="16510"/>
            <wp:docPr id="2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8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8，all方法和race方法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all和race都是Promise类上的静态方法。</w:t>
      </w:r>
    </w:p>
    <w:p>
      <w:pPr>
        <w:widowControl w:val="0"/>
        <w:numPr>
          <w:ilvl w:val="0"/>
          <w:numId w:val="4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all表示全部</w:t>
      </w:r>
    </w:p>
    <w:p>
      <w:pPr>
        <w:widowControl w:val="0"/>
        <w:numPr>
          <w:ilvl w:val="0"/>
          <w:numId w:val="4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race表示赛跑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all方法的使用：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265045"/>
            <wp:effectExtent l="0" t="0" r="11430" b="1905"/>
            <wp:docPr id="2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1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race方法的使用：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57500"/>
            <wp:effectExtent l="0" t="0" r="7620" b="0"/>
            <wp:docPr id="2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2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异步的终级解决方案之aysnc+await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promise虽然不错，但是写代码时，也写了不少的代码，ES7中提供了更加更加优雅的异步的解决方案，叫async+await。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一个普通的函数可以返回任意数据类型的数据，如下：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171065"/>
            <wp:effectExtent l="0" t="0" r="4445" b="635"/>
            <wp:docPr id="2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3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可以使用async来修饰一个函数，如果使用了async修饰了，那么这个函数就返回promise，如下：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469390"/>
            <wp:effectExtent l="0" t="0" r="11430" b="16510"/>
            <wp:docPr id="2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4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记住：一般情况下，我们不会单独的去使用async去修改一个函数，当我们使用了await时，这个函数必须使用async来修饰。（也就是说，不会单独使用async，要用也是和await配合使用。）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当你使用await时，必须使用async来修饰，如果不使用语法就不过关，如下：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567815"/>
            <wp:effectExtent l="0" t="0" r="7620" b="13335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async: </w:t>
      </w:r>
      <w:r>
        <w:rPr>
          <w:rFonts w:hint="eastAsia"/>
          <w:lang w:val="en-US" w:eastAsia="zh-CN"/>
        </w:rPr>
        <w:t>让一个普通函数的返回结果是一个promise，这里的promise是一个成功的promise的。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await：</w:t>
      </w:r>
      <w:r>
        <w:rPr>
          <w:rFonts w:hint="eastAsia"/>
          <w:lang w:val="en-US" w:eastAsia="zh-CN"/>
        </w:rPr>
        <w:t>await后面跟上一个promise，之前我们通过then来获取成功的结果，现在通过await来获取结果，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10790"/>
            <wp:effectExtent l="0" t="0" r="5715" b="3810"/>
            <wp:docPr id="2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await不能得到失败promise的结果，如下：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660015"/>
            <wp:effectExtent l="0" t="0" r="12065" b="6985"/>
            <wp:docPr id="2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8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通过async和await写一个读文件案例：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26895"/>
            <wp:effectExtent l="0" t="0" r="3810" b="1905"/>
            <wp:docPr id="2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9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目的还是为了讲新时代的ajax，如:axios 和 fetch。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新时代的ajax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现在项目中，常用的ajax解决方案如下：</w:t>
      </w:r>
    </w:p>
    <w:p>
      <w:pPr>
        <w:numPr>
          <w:ilvl w:val="0"/>
          <w:numId w:val="4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以JQ/ZEPTO（移动端的JQ）为代表的经典的ajax库，把古老ajax的四个经典步骤进行封装，还提供了像JSONP跨域处理。</w:t>
      </w:r>
    </w:p>
    <w:p>
      <w:pPr>
        <w:numPr>
          <w:ilvl w:val="0"/>
          <w:numId w:val="43"/>
        </w:numPr>
        <w:ind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以AXIOS为代表的新的AJAX库，它不仅仅对AJAX进行封装，是基于promise的，现在的项目的主流ajax库</w:t>
      </w:r>
    </w:p>
    <w:p>
      <w:pPr>
        <w:numPr>
          <w:ilvl w:val="0"/>
          <w:numId w:val="4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ES6中内置了一个Fetch这个类，这个类也只可以发给服务器要数据，但是它不是Ajax，这是一个新的通信方案，默认也是基于promise的，有些公司已经开始使用了。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记住：不管是哪一种Ajax库，如果是前后端分离开发，都会有跨域问题。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pStyle w:val="3"/>
        <w:numPr>
          <w:ilvl w:val="0"/>
          <w:numId w:val="4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相比JQ中的ajax，Axios是基于promise的，比jq中的ajax封装的更彻底。提供了很多的新的特性。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 发音：没有固定的发音  不同人发音不一样  也不是一单词</w:t>
      </w:r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官网：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"http://www.axios-js.com/"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http://www.axios-js.com/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特点：</w:t>
      </w:r>
    </w:p>
    <w:p>
      <w:r>
        <w:drawing>
          <wp:inline distT="0" distB="0" distL="114300" distR="114300">
            <wp:extent cx="5267325" cy="2472055"/>
            <wp:effectExtent l="0" t="0" r="9525" b="4445"/>
            <wp:docPr id="2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0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Axios的代码：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"https://unpkg.com/axios@0.19.2/dist/axios.min.js"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https://unpkg.com/axios@0.19.2/dist/axios.min.js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把axios代码下载到本地：</w:t>
      </w:r>
    </w:p>
    <w:p>
      <w:r>
        <w:drawing>
          <wp:inline distT="0" distB="0" distL="114300" distR="114300">
            <wp:extent cx="5263515" cy="2667635"/>
            <wp:effectExtent l="0" t="0" r="13335" b="18415"/>
            <wp:docPr id="2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1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axios的详细的文档：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76475" cy="5886450"/>
            <wp:effectExtent l="0" t="0" r="9525" b="0"/>
            <wp:docPr id="2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2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使用如下：</w:t>
      </w:r>
    </w:p>
    <w:p>
      <w:r>
        <w:drawing>
          <wp:inline distT="0" distB="0" distL="114300" distR="114300">
            <wp:extent cx="5268595" cy="2730500"/>
            <wp:effectExtent l="0" t="0" r="8255" b="12700"/>
            <wp:docPr id="2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4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得到的结果如下：</w:t>
      </w:r>
    </w:p>
    <w:p>
      <w:r>
        <w:drawing>
          <wp:inline distT="0" distB="0" distL="114300" distR="114300">
            <wp:extent cx="5273675" cy="2203450"/>
            <wp:effectExtent l="0" t="0" r="3175" b="6350"/>
            <wp:docPr id="2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得到的结果是一个对象，分析如下：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config: 我们配置的信息，有些信息我们没有配置，它会自动加上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headers:响应头信息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request:古老的ajax对象  XMLHttpRequest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status: http响应的状态码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statusText：上面状态码的描述符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data:存储响应体的信息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还有很多的方法：</w:t>
      </w:r>
    </w:p>
    <w:p>
      <w:pPr>
        <w:widowControl w:val="0"/>
        <w:numPr>
          <w:ilvl w:val="0"/>
          <w:numId w:val="4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axios.get()</w:t>
      </w:r>
    </w:p>
    <w:p>
      <w:pPr>
        <w:widowControl w:val="0"/>
        <w:numPr>
          <w:ilvl w:val="0"/>
          <w:numId w:val="4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axios.post()</w:t>
      </w:r>
    </w:p>
    <w:p>
      <w:pPr>
        <w:widowControl w:val="0"/>
        <w:numPr>
          <w:ilvl w:val="0"/>
          <w:numId w:val="4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请求拦截器</w:t>
      </w:r>
    </w:p>
    <w:p>
      <w:pPr>
        <w:widowControl w:val="0"/>
        <w:numPr>
          <w:ilvl w:val="0"/>
          <w:numId w:val="45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响应拦截器</w:t>
      </w:r>
    </w:p>
    <w:p>
      <w:pPr>
        <w:widowControl w:val="0"/>
        <w:numPr>
          <w:ilvl w:val="0"/>
          <w:numId w:val="45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当然我们也可以通过await来获取响应的结果~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其它的方法的使用我们都放到vue中说~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4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Fetch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自已玩一下~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MDN地址：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"https://developer.mozilla.org/zh-CN/docs/Web/API/Fetch_API/Using_Fetch"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https://developer.mozilla.org/zh-CN/docs/Web/API/Fetch_API/Using_Fetch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96465"/>
            <wp:effectExtent l="0" t="0" r="3810" b="13335"/>
            <wp:docPr id="2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关于ajax就说完了，重点如下：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374390"/>
            <wp:effectExtent l="0" t="0" r="8255" b="16510"/>
            <wp:docPr id="2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6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02405D"/>
    <w:multiLevelType w:val="singleLevel"/>
    <w:tmpl w:val="8702405D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88BEF780"/>
    <w:multiLevelType w:val="singleLevel"/>
    <w:tmpl w:val="88BEF780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89D87865"/>
    <w:multiLevelType w:val="singleLevel"/>
    <w:tmpl w:val="89D8786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AEA7B04"/>
    <w:multiLevelType w:val="singleLevel"/>
    <w:tmpl w:val="8AEA7B04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8D8F8A52"/>
    <w:multiLevelType w:val="singleLevel"/>
    <w:tmpl w:val="8D8F8A52"/>
    <w:lvl w:ilvl="0" w:tentative="0">
      <w:start w:val="7"/>
      <w:numFmt w:val="decimal"/>
      <w:suff w:val="nothing"/>
      <w:lvlText w:val="%1，"/>
      <w:lvlJc w:val="left"/>
    </w:lvl>
  </w:abstractNum>
  <w:abstractNum w:abstractNumId="5">
    <w:nsid w:val="8E01CEBB"/>
    <w:multiLevelType w:val="singleLevel"/>
    <w:tmpl w:val="8E01CEBB"/>
    <w:lvl w:ilvl="0" w:tentative="0">
      <w:start w:val="1"/>
      <w:numFmt w:val="decimal"/>
      <w:suff w:val="nothing"/>
      <w:lvlText w:val="%1，"/>
      <w:lvlJc w:val="left"/>
    </w:lvl>
  </w:abstractNum>
  <w:abstractNum w:abstractNumId="6">
    <w:nsid w:val="94926D28"/>
    <w:multiLevelType w:val="singleLevel"/>
    <w:tmpl w:val="94926D28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990748B6"/>
    <w:multiLevelType w:val="singleLevel"/>
    <w:tmpl w:val="990748B6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A26613E4"/>
    <w:multiLevelType w:val="singleLevel"/>
    <w:tmpl w:val="A26613E4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B508D78C"/>
    <w:multiLevelType w:val="singleLevel"/>
    <w:tmpl w:val="B508D78C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BA56F582"/>
    <w:multiLevelType w:val="singleLevel"/>
    <w:tmpl w:val="BA56F582"/>
    <w:lvl w:ilvl="0" w:tentative="0">
      <w:start w:val="1"/>
      <w:numFmt w:val="decimal"/>
      <w:suff w:val="nothing"/>
      <w:lvlText w:val="%1，"/>
      <w:lvlJc w:val="left"/>
    </w:lvl>
  </w:abstractNum>
  <w:abstractNum w:abstractNumId="11">
    <w:nsid w:val="BB79677D"/>
    <w:multiLevelType w:val="singleLevel"/>
    <w:tmpl w:val="BB79677D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C07EC782"/>
    <w:multiLevelType w:val="singleLevel"/>
    <w:tmpl w:val="C07EC78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C287A620"/>
    <w:multiLevelType w:val="singleLevel"/>
    <w:tmpl w:val="C287A620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7DB42D1"/>
    <w:multiLevelType w:val="singleLevel"/>
    <w:tmpl w:val="C7DB42D1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CA52C419"/>
    <w:multiLevelType w:val="singleLevel"/>
    <w:tmpl w:val="CA52C41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CBCEA459"/>
    <w:multiLevelType w:val="singleLevel"/>
    <w:tmpl w:val="CBCEA45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CEF3C2BA"/>
    <w:multiLevelType w:val="singleLevel"/>
    <w:tmpl w:val="CEF3C2BA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D078EB6F"/>
    <w:multiLevelType w:val="singleLevel"/>
    <w:tmpl w:val="D078EB6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D299D2C5"/>
    <w:multiLevelType w:val="singleLevel"/>
    <w:tmpl w:val="D299D2C5"/>
    <w:lvl w:ilvl="0" w:tentative="0">
      <w:start w:val="1"/>
      <w:numFmt w:val="decimal"/>
      <w:suff w:val="nothing"/>
      <w:lvlText w:val="%1，"/>
      <w:lvlJc w:val="left"/>
    </w:lvl>
  </w:abstractNum>
  <w:abstractNum w:abstractNumId="20">
    <w:nsid w:val="DEE2EE02"/>
    <w:multiLevelType w:val="singleLevel"/>
    <w:tmpl w:val="DEE2EE02"/>
    <w:lvl w:ilvl="0" w:tentative="0">
      <w:start w:val="1"/>
      <w:numFmt w:val="decimal"/>
      <w:suff w:val="nothing"/>
      <w:lvlText w:val="%1，"/>
      <w:lvlJc w:val="left"/>
    </w:lvl>
  </w:abstractNum>
  <w:abstractNum w:abstractNumId="21">
    <w:nsid w:val="E4243FE5"/>
    <w:multiLevelType w:val="singleLevel"/>
    <w:tmpl w:val="E4243FE5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EA327E0A"/>
    <w:multiLevelType w:val="singleLevel"/>
    <w:tmpl w:val="EA327E0A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F656EC14"/>
    <w:multiLevelType w:val="singleLevel"/>
    <w:tmpl w:val="F656EC14"/>
    <w:lvl w:ilvl="0" w:tentative="0">
      <w:start w:val="1"/>
      <w:numFmt w:val="decimal"/>
      <w:suff w:val="nothing"/>
      <w:lvlText w:val="（%1）"/>
      <w:lvlJc w:val="left"/>
    </w:lvl>
  </w:abstractNum>
  <w:abstractNum w:abstractNumId="24">
    <w:nsid w:val="FA026950"/>
    <w:multiLevelType w:val="singleLevel"/>
    <w:tmpl w:val="FA026950"/>
    <w:lvl w:ilvl="0" w:tentative="0">
      <w:start w:val="1"/>
      <w:numFmt w:val="decimal"/>
      <w:suff w:val="nothing"/>
      <w:lvlText w:val="%1）"/>
      <w:lvlJc w:val="left"/>
      <w:pPr>
        <w:ind w:left="315" w:leftChars="0" w:firstLine="0" w:firstLineChars="0"/>
      </w:pPr>
    </w:lvl>
  </w:abstractNum>
  <w:abstractNum w:abstractNumId="25">
    <w:nsid w:val="022F316B"/>
    <w:multiLevelType w:val="singleLevel"/>
    <w:tmpl w:val="022F316B"/>
    <w:lvl w:ilvl="0" w:tentative="0">
      <w:start w:val="1"/>
      <w:numFmt w:val="chineseCounting"/>
      <w:suff w:val="nothing"/>
      <w:lvlText w:val="%1，"/>
      <w:lvlJc w:val="left"/>
      <w:rPr>
        <w:rFonts w:hint="eastAsia"/>
      </w:rPr>
    </w:lvl>
  </w:abstractNum>
  <w:abstractNum w:abstractNumId="26">
    <w:nsid w:val="0FCE557A"/>
    <w:multiLevelType w:val="singleLevel"/>
    <w:tmpl w:val="0FCE557A"/>
    <w:lvl w:ilvl="0" w:tentative="0">
      <w:start w:val="1"/>
      <w:numFmt w:val="decimal"/>
      <w:suff w:val="nothing"/>
      <w:lvlText w:val="%1，"/>
      <w:lvlJc w:val="left"/>
    </w:lvl>
  </w:abstractNum>
  <w:abstractNum w:abstractNumId="27">
    <w:nsid w:val="132B71BE"/>
    <w:multiLevelType w:val="singleLevel"/>
    <w:tmpl w:val="132B71B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1EEE24D6"/>
    <w:multiLevelType w:val="singleLevel"/>
    <w:tmpl w:val="1EEE24D6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2839DE83"/>
    <w:multiLevelType w:val="singleLevel"/>
    <w:tmpl w:val="2839DE83"/>
    <w:lvl w:ilvl="0" w:tentative="0">
      <w:start w:val="1"/>
      <w:numFmt w:val="decimal"/>
      <w:suff w:val="nothing"/>
      <w:lvlText w:val="（%1）"/>
      <w:lvlJc w:val="left"/>
    </w:lvl>
  </w:abstractNum>
  <w:abstractNum w:abstractNumId="30">
    <w:nsid w:val="30531C77"/>
    <w:multiLevelType w:val="singleLevel"/>
    <w:tmpl w:val="30531C77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3852D185"/>
    <w:multiLevelType w:val="singleLevel"/>
    <w:tmpl w:val="3852D185"/>
    <w:lvl w:ilvl="0" w:tentative="0">
      <w:start w:val="1"/>
      <w:numFmt w:val="decimal"/>
      <w:suff w:val="nothing"/>
      <w:lvlText w:val="%1，"/>
      <w:lvlJc w:val="left"/>
    </w:lvl>
  </w:abstractNum>
  <w:abstractNum w:abstractNumId="32">
    <w:nsid w:val="42354FC4"/>
    <w:multiLevelType w:val="singleLevel"/>
    <w:tmpl w:val="42354FC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">
    <w:nsid w:val="43D99FC4"/>
    <w:multiLevelType w:val="singleLevel"/>
    <w:tmpl w:val="43D99FC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477953A2"/>
    <w:multiLevelType w:val="singleLevel"/>
    <w:tmpl w:val="477953A2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35">
    <w:nsid w:val="4A6FC11C"/>
    <w:multiLevelType w:val="singleLevel"/>
    <w:tmpl w:val="4A6FC11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">
    <w:nsid w:val="4BF3589A"/>
    <w:multiLevelType w:val="singleLevel"/>
    <w:tmpl w:val="4BF3589A"/>
    <w:lvl w:ilvl="0" w:tentative="0">
      <w:start w:val="1"/>
      <w:numFmt w:val="decimal"/>
      <w:suff w:val="nothing"/>
      <w:lvlText w:val="%1，"/>
      <w:lvlJc w:val="left"/>
    </w:lvl>
  </w:abstractNum>
  <w:abstractNum w:abstractNumId="37">
    <w:nsid w:val="59051960"/>
    <w:multiLevelType w:val="singleLevel"/>
    <w:tmpl w:val="59051960"/>
    <w:lvl w:ilvl="0" w:tentative="0">
      <w:start w:val="1"/>
      <w:numFmt w:val="decimal"/>
      <w:suff w:val="nothing"/>
      <w:lvlText w:val="（%1）"/>
      <w:lvlJc w:val="left"/>
    </w:lvl>
  </w:abstractNum>
  <w:abstractNum w:abstractNumId="38">
    <w:nsid w:val="5995E824"/>
    <w:multiLevelType w:val="singleLevel"/>
    <w:tmpl w:val="5995E824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5A6BEDB1"/>
    <w:multiLevelType w:val="singleLevel"/>
    <w:tmpl w:val="5A6BEDB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">
    <w:nsid w:val="65AB3118"/>
    <w:multiLevelType w:val="singleLevel"/>
    <w:tmpl w:val="65AB3118"/>
    <w:lvl w:ilvl="0" w:tentative="0">
      <w:start w:val="1"/>
      <w:numFmt w:val="decimal"/>
      <w:suff w:val="nothing"/>
      <w:lvlText w:val="%1）"/>
      <w:lvlJc w:val="left"/>
    </w:lvl>
  </w:abstractNum>
  <w:abstractNum w:abstractNumId="41">
    <w:nsid w:val="6E27BD38"/>
    <w:multiLevelType w:val="singleLevel"/>
    <w:tmpl w:val="6E27BD38"/>
    <w:lvl w:ilvl="0" w:tentative="0">
      <w:start w:val="1"/>
      <w:numFmt w:val="decimal"/>
      <w:suff w:val="nothing"/>
      <w:lvlText w:val="%1）"/>
      <w:lvlJc w:val="left"/>
    </w:lvl>
  </w:abstractNum>
  <w:abstractNum w:abstractNumId="42">
    <w:nsid w:val="76963A89"/>
    <w:multiLevelType w:val="singleLevel"/>
    <w:tmpl w:val="76963A89"/>
    <w:lvl w:ilvl="0" w:tentative="0">
      <w:start w:val="1"/>
      <w:numFmt w:val="decimal"/>
      <w:suff w:val="nothing"/>
      <w:lvlText w:val="%1）"/>
      <w:lvlJc w:val="left"/>
    </w:lvl>
  </w:abstractNum>
  <w:abstractNum w:abstractNumId="43">
    <w:nsid w:val="7E4BA892"/>
    <w:multiLevelType w:val="singleLevel"/>
    <w:tmpl w:val="7E4BA89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7FE55E70"/>
    <w:multiLevelType w:val="singleLevel"/>
    <w:tmpl w:val="7FE55E70"/>
    <w:lvl w:ilvl="0" w:tentative="0">
      <w:start w:val="1"/>
      <w:numFmt w:val="decimal"/>
      <w:suff w:val="nothing"/>
      <w:lvlText w:val="%1，"/>
      <w:lvlJc w:val="left"/>
    </w:lvl>
  </w:abstractNum>
  <w:num w:numId="1">
    <w:abstractNumId w:val="25"/>
  </w:num>
  <w:num w:numId="2">
    <w:abstractNumId w:val="26"/>
  </w:num>
  <w:num w:numId="3">
    <w:abstractNumId w:val="41"/>
  </w:num>
  <w:num w:numId="4">
    <w:abstractNumId w:val="43"/>
  </w:num>
  <w:num w:numId="5">
    <w:abstractNumId w:val="21"/>
  </w:num>
  <w:num w:numId="6">
    <w:abstractNumId w:val="42"/>
  </w:num>
  <w:num w:numId="7">
    <w:abstractNumId w:val="20"/>
  </w:num>
  <w:num w:numId="8">
    <w:abstractNumId w:val="11"/>
  </w:num>
  <w:num w:numId="9">
    <w:abstractNumId w:val="10"/>
  </w:num>
  <w:num w:numId="10">
    <w:abstractNumId w:val="37"/>
  </w:num>
  <w:num w:numId="11">
    <w:abstractNumId w:val="6"/>
  </w:num>
  <w:num w:numId="12">
    <w:abstractNumId w:val="40"/>
  </w:num>
  <w:num w:numId="13">
    <w:abstractNumId w:val="17"/>
  </w:num>
  <w:num w:numId="14">
    <w:abstractNumId w:val="3"/>
  </w:num>
  <w:num w:numId="15">
    <w:abstractNumId w:val="8"/>
  </w:num>
  <w:num w:numId="16">
    <w:abstractNumId w:val="22"/>
  </w:num>
  <w:num w:numId="17">
    <w:abstractNumId w:val="4"/>
  </w:num>
  <w:num w:numId="18">
    <w:abstractNumId w:val="13"/>
  </w:num>
  <w:num w:numId="19">
    <w:abstractNumId w:val="23"/>
  </w:num>
  <w:num w:numId="20">
    <w:abstractNumId w:val="18"/>
  </w:num>
  <w:num w:numId="21">
    <w:abstractNumId w:val="16"/>
  </w:num>
  <w:num w:numId="22">
    <w:abstractNumId w:val="2"/>
  </w:num>
  <w:num w:numId="23">
    <w:abstractNumId w:val="31"/>
  </w:num>
  <w:num w:numId="24">
    <w:abstractNumId w:val="12"/>
  </w:num>
  <w:num w:numId="25">
    <w:abstractNumId w:val="34"/>
  </w:num>
  <w:num w:numId="26">
    <w:abstractNumId w:val="39"/>
  </w:num>
  <w:num w:numId="27">
    <w:abstractNumId w:val="36"/>
  </w:num>
  <w:num w:numId="28">
    <w:abstractNumId w:val="33"/>
  </w:num>
  <w:num w:numId="29">
    <w:abstractNumId w:val="9"/>
  </w:num>
  <w:num w:numId="30">
    <w:abstractNumId w:val="15"/>
  </w:num>
  <w:num w:numId="31">
    <w:abstractNumId w:val="5"/>
  </w:num>
  <w:num w:numId="32">
    <w:abstractNumId w:val="27"/>
  </w:num>
  <w:num w:numId="33">
    <w:abstractNumId w:val="29"/>
  </w:num>
  <w:num w:numId="34">
    <w:abstractNumId w:val="28"/>
  </w:num>
  <w:num w:numId="35">
    <w:abstractNumId w:val="30"/>
  </w:num>
  <w:num w:numId="36">
    <w:abstractNumId w:val="32"/>
  </w:num>
  <w:num w:numId="37">
    <w:abstractNumId w:val="38"/>
  </w:num>
  <w:num w:numId="38">
    <w:abstractNumId w:val="7"/>
  </w:num>
  <w:num w:numId="39">
    <w:abstractNumId w:val="44"/>
  </w:num>
  <w:num w:numId="40">
    <w:abstractNumId w:val="24"/>
  </w:num>
  <w:num w:numId="41">
    <w:abstractNumId w:val="1"/>
  </w:num>
  <w:num w:numId="42">
    <w:abstractNumId w:val="0"/>
  </w:num>
  <w:num w:numId="43">
    <w:abstractNumId w:val="14"/>
  </w:num>
  <w:num w:numId="44">
    <w:abstractNumId w:val="19"/>
  </w:num>
  <w:num w:numId="4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2A57EA"/>
    <w:rsid w:val="07472819"/>
    <w:rsid w:val="08886CFE"/>
    <w:rsid w:val="09B96290"/>
    <w:rsid w:val="0B427EBA"/>
    <w:rsid w:val="104F3899"/>
    <w:rsid w:val="13E40953"/>
    <w:rsid w:val="177B698C"/>
    <w:rsid w:val="1B491036"/>
    <w:rsid w:val="1B73114A"/>
    <w:rsid w:val="1C730C82"/>
    <w:rsid w:val="1C7E17B8"/>
    <w:rsid w:val="1CC960EC"/>
    <w:rsid w:val="1DA973F3"/>
    <w:rsid w:val="1FC1323B"/>
    <w:rsid w:val="22B57029"/>
    <w:rsid w:val="26055B7D"/>
    <w:rsid w:val="2B930789"/>
    <w:rsid w:val="32337BC1"/>
    <w:rsid w:val="36226B81"/>
    <w:rsid w:val="378055A4"/>
    <w:rsid w:val="3CC54C82"/>
    <w:rsid w:val="3DFA1098"/>
    <w:rsid w:val="3DFD07CA"/>
    <w:rsid w:val="40A94366"/>
    <w:rsid w:val="5CDF2936"/>
    <w:rsid w:val="5F8B2925"/>
    <w:rsid w:val="603A53E3"/>
    <w:rsid w:val="67AE77F2"/>
    <w:rsid w:val="6BC906FD"/>
    <w:rsid w:val="6D320BDC"/>
    <w:rsid w:val="6D724640"/>
    <w:rsid w:val="6D8579F7"/>
    <w:rsid w:val="717E64E0"/>
    <w:rsid w:val="7F715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Emphasis"/>
    <w:basedOn w:val="7"/>
    <w:qFormat/>
    <w:uiPriority w:val="0"/>
    <w:rPr>
      <w:i/>
    </w:rPr>
  </w:style>
  <w:style w:type="character" w:styleId="10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7" Type="http://schemas.openxmlformats.org/officeDocument/2006/relationships/fontTable" Target="fontTable.xml"/><Relationship Id="rId386" Type="http://schemas.openxmlformats.org/officeDocument/2006/relationships/numbering" Target="numbering.xml"/><Relationship Id="rId385" Type="http://schemas.openxmlformats.org/officeDocument/2006/relationships/customXml" Target="../customXml/item1.xml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2020-04-03T02:23:57Z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